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1A40" w14:textId="77777777" w:rsidR="00C14384" w:rsidRDefault="00C14384" w:rsidP="00DC159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F483DCE" w14:textId="77777777" w:rsidR="00C14384" w:rsidRDefault="00C14384" w:rsidP="00DC159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ACC8D0D" w14:textId="77777777" w:rsidR="00C14384" w:rsidRDefault="00C14384" w:rsidP="00DC159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43ECE53" w14:textId="77777777" w:rsidR="00C14384" w:rsidRDefault="00C14384" w:rsidP="00DC159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2AAD500" w14:textId="77777777" w:rsidR="00C14384" w:rsidRDefault="00C14384" w:rsidP="00DC159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06C451D" w14:textId="487DF19C" w:rsidR="00DC1598" w:rsidRPr="00D159FB" w:rsidRDefault="00DC1598" w:rsidP="00DC1598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042/2023</w:t>
      </w:r>
    </w:p>
    <w:p w14:paraId="14A42DDF" w14:textId="77777777" w:rsidR="00DC1598" w:rsidRDefault="00DC1598" w:rsidP="00DC1598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98090A9" w14:textId="103E0C8E" w:rsidR="00DC1598" w:rsidRDefault="00DC1598" w:rsidP="00DC1598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42ª SESSÃO ORDINARIA, DA 9ª SESSÃO LEGISLATIVA DA 8ª LEGISLATURA 2021- 2024 REALIZADA EM 18/12/2023.</w:t>
      </w:r>
    </w:p>
    <w:p w14:paraId="543A9CA1" w14:textId="77777777" w:rsidR="00DC1598" w:rsidRDefault="00DC1598" w:rsidP="00DC1598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797A26E" w14:textId="77777777" w:rsidR="00DC1598" w:rsidRDefault="00DC1598" w:rsidP="00DC1598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F3F3CEA" w14:textId="77777777" w:rsidR="00DC1598" w:rsidRDefault="00DC1598" w:rsidP="00DC1598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810A682" w14:textId="77777777" w:rsidR="00DC1598" w:rsidRDefault="00DC1598" w:rsidP="00DC1598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Presidente: JOAO CARLOS BIGNINI</w:t>
      </w:r>
    </w:p>
    <w:p w14:paraId="31D0D0B3" w14:textId="77777777" w:rsidR="00DC1598" w:rsidRDefault="00DC1598" w:rsidP="00DC1598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0C64DAA8" w14:textId="77777777" w:rsidR="00DC1598" w:rsidRDefault="00DC1598" w:rsidP="00DC1598">
      <w:pPr>
        <w:jc w:val="both"/>
        <w:rPr>
          <w:rFonts w:ascii="Times New Roman" w:hAnsi="Times New Roman" w:cs="Times New Roman"/>
          <w:b/>
          <w:bCs/>
        </w:rPr>
      </w:pPr>
    </w:p>
    <w:p w14:paraId="16765E0D" w14:textId="77777777" w:rsidR="00C14384" w:rsidRDefault="00DC1598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>Aos</w:t>
      </w:r>
      <w:r>
        <w:rPr>
          <w:rFonts w:ascii="Times New Roman" w:hAnsi="Times New Roman" w:cs="Times New Roman"/>
          <w:sz w:val="24"/>
          <w:szCs w:val="24"/>
        </w:rPr>
        <w:t xml:space="preserve"> dezoito dias do mês de dezembro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dezoito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>
        <w:rPr>
          <w:rFonts w:ascii="Times New Roman" w:hAnsi="Times New Roman" w:cs="Times New Roman"/>
          <w:sz w:val="24"/>
          <w:szCs w:val="24"/>
        </w:rPr>
        <w:t xml:space="preserve"> Joao Carlos Bignini, Paulo Cesar Klein,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Claudemir Antonio Nunes Andriolli, Erivelton Eliseu Jahn, Volmar da Silva Tonello, Joelso Onsi Zini, Pedro Adriano de Lima, Clecy Salete Blau e Mariela Carla Rossetto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47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ABERTURA: 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Em nome de Deus e das Leis constituídas o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 Bignini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Ordinária, agradeceu a presença de todos 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Erivelton Eliseu Jahn 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 xml:space="preserve">a leitura de um trecho Bíblico. Em seguida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Joao Carlos </w:t>
      </w:r>
      <w:r w:rsidRPr="00B24704">
        <w:rPr>
          <w:rFonts w:ascii="Times New Roman" w:hAnsi="Times New Roman" w:cs="Times New Roman"/>
          <w:color w:val="000000"/>
          <w:sz w:val="24"/>
          <w:szCs w:val="24"/>
        </w:rPr>
        <w:t>agradeceu a leitura do trecho Bíblico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solicitou a leitura da ordem do dia.</w:t>
      </w:r>
      <w:r w:rsidRPr="00DC1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EXTRAORDINARIA NUMERO 05-2023: 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EXTRAORDINARIA NUMERO 06-2023: 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6019D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60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OFICIO N° 093-2023: </w:t>
      </w:r>
      <w:r w:rsidR="0059255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9255C" w:rsidRPr="0059255C">
        <w:rPr>
          <w:rFonts w:ascii="Times New Roman" w:hAnsi="Times New Roman" w:cs="Times New Roman"/>
          <w:color w:val="000000"/>
          <w:sz w:val="24"/>
          <w:szCs w:val="24"/>
        </w:rPr>
        <w:t>rezado</w:t>
      </w:r>
      <w:r w:rsidR="005925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255C" w:rsidRPr="00592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255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9255C" w:rsidRPr="0059255C">
        <w:rPr>
          <w:rFonts w:ascii="Times New Roman" w:hAnsi="Times New Roman" w:cs="Times New Roman"/>
          <w:color w:val="000000"/>
          <w:sz w:val="24"/>
          <w:szCs w:val="24"/>
        </w:rPr>
        <w:t>través do presente na condição do relator da comissão de Constituição</w:t>
      </w:r>
      <w:r w:rsidR="005925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255C" w:rsidRPr="0059255C">
        <w:rPr>
          <w:rFonts w:ascii="Times New Roman" w:hAnsi="Times New Roman" w:cs="Times New Roman"/>
          <w:color w:val="000000"/>
          <w:sz w:val="24"/>
          <w:szCs w:val="24"/>
        </w:rPr>
        <w:t xml:space="preserve"> Justiça e </w:t>
      </w:r>
      <w:r w:rsidR="0059255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9255C" w:rsidRPr="0059255C">
        <w:rPr>
          <w:rFonts w:ascii="Times New Roman" w:hAnsi="Times New Roman" w:cs="Times New Roman"/>
          <w:color w:val="000000"/>
          <w:sz w:val="24"/>
          <w:szCs w:val="24"/>
        </w:rPr>
        <w:t xml:space="preserve">edação venho solicitar a apreciação em regime de urgência do </w:t>
      </w:r>
      <w:r w:rsidR="0059255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9255C" w:rsidRPr="0059255C">
        <w:rPr>
          <w:rFonts w:ascii="Times New Roman" w:hAnsi="Times New Roman" w:cs="Times New Roman"/>
          <w:color w:val="000000"/>
          <w:sz w:val="24"/>
          <w:szCs w:val="24"/>
        </w:rPr>
        <w:t xml:space="preserve">rojeto de </w:t>
      </w:r>
      <w:r w:rsidR="0059255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9255C" w:rsidRPr="0059255C">
        <w:rPr>
          <w:rFonts w:ascii="Times New Roman" w:hAnsi="Times New Roman" w:cs="Times New Roman"/>
          <w:color w:val="000000"/>
          <w:sz w:val="24"/>
          <w:szCs w:val="24"/>
        </w:rPr>
        <w:t>esolução 04</w:t>
      </w:r>
      <w:r w:rsidR="0059255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9255C" w:rsidRPr="0059255C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5925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255C" w:rsidRPr="0059255C">
        <w:rPr>
          <w:rFonts w:ascii="Times New Roman" w:hAnsi="Times New Roman" w:cs="Times New Roman"/>
          <w:color w:val="000000"/>
          <w:sz w:val="24"/>
          <w:szCs w:val="24"/>
        </w:rPr>
        <w:t xml:space="preserve"> com fulcro no parágrafo primeiro e segundo do artigo 194 do Regimento Interno</w:t>
      </w:r>
      <w:r w:rsidR="0059255C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oficio em discussão em votação no qual foi aprovado por unanimidade. </w:t>
      </w:r>
      <w:r w:rsidR="0059255C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592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PROJETO DE RESOLUCAO N° 04-2023:</w:t>
      </w:r>
      <w:r w:rsidR="0059255C" w:rsidRPr="0059255C">
        <w:t xml:space="preserve"> </w:t>
      </w:r>
      <w:r w:rsidR="0059255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9255C" w:rsidRPr="0059255C">
        <w:rPr>
          <w:rFonts w:ascii="Times New Roman" w:hAnsi="Times New Roman" w:cs="Times New Roman"/>
          <w:color w:val="000000"/>
          <w:sz w:val="24"/>
          <w:szCs w:val="24"/>
        </w:rPr>
        <w:t>uplement</w:t>
      </w:r>
      <w:r w:rsidR="0059255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9255C" w:rsidRPr="0059255C">
        <w:rPr>
          <w:rFonts w:ascii="Times New Roman" w:hAnsi="Times New Roman" w:cs="Times New Roman"/>
          <w:color w:val="000000"/>
          <w:sz w:val="24"/>
          <w:szCs w:val="24"/>
        </w:rPr>
        <w:t xml:space="preserve"> verbas dentro do orçamento corrente de recursos e das outras providências</w:t>
      </w:r>
      <w:r w:rsidR="0059255C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a </w:t>
      </w:r>
      <w:r w:rsidR="00845A9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9255C">
        <w:rPr>
          <w:rFonts w:ascii="Times New Roman" w:hAnsi="Times New Roman" w:cs="Times New Roman"/>
          <w:color w:val="000000"/>
          <w:sz w:val="24"/>
          <w:szCs w:val="24"/>
        </w:rPr>
        <w:t xml:space="preserve">esolução em discussão em votação na qual foi aprovada por unanimidade. </w:t>
      </w:r>
      <w:r w:rsidR="0059255C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592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MODIFICATIVA N° 16-2023 ao PROJETO DE LEI N° 097-2023: </w:t>
      </w:r>
      <w:r w:rsidR="0018444D" w:rsidRPr="0018444D">
        <w:rPr>
          <w:rFonts w:ascii="Times New Roman" w:hAnsi="Times New Roman" w:cs="Times New Roman"/>
          <w:color w:val="000000"/>
          <w:sz w:val="24"/>
          <w:szCs w:val="24"/>
        </w:rPr>
        <w:t xml:space="preserve">Altera inciso </w:t>
      </w:r>
      <w:r w:rsidR="0018444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8444D" w:rsidRPr="0018444D">
        <w:rPr>
          <w:rFonts w:ascii="Times New Roman" w:hAnsi="Times New Roman" w:cs="Times New Roman"/>
          <w:color w:val="000000"/>
          <w:sz w:val="24"/>
          <w:szCs w:val="24"/>
        </w:rPr>
        <w:t>egund</w:t>
      </w:r>
      <w:r w:rsidR="0018444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8444D" w:rsidRPr="0018444D">
        <w:rPr>
          <w:rFonts w:ascii="Times New Roman" w:hAnsi="Times New Roman" w:cs="Times New Roman"/>
          <w:color w:val="000000"/>
          <w:sz w:val="24"/>
          <w:szCs w:val="24"/>
        </w:rPr>
        <w:t xml:space="preserve"> e terceira do artigo 3º do </w:t>
      </w:r>
      <w:r w:rsidR="001844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8444D" w:rsidRPr="0018444D">
        <w:rPr>
          <w:rFonts w:ascii="Times New Roman" w:hAnsi="Times New Roman" w:cs="Times New Roman"/>
          <w:color w:val="000000"/>
          <w:sz w:val="24"/>
          <w:szCs w:val="24"/>
        </w:rPr>
        <w:t>rojeto Lei 97</w:t>
      </w:r>
      <w:r w:rsidR="0018444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8444D" w:rsidRPr="0018444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8444D">
        <w:rPr>
          <w:rFonts w:ascii="Times New Roman" w:hAnsi="Times New Roman" w:cs="Times New Roman"/>
          <w:color w:val="000000"/>
          <w:sz w:val="24"/>
          <w:szCs w:val="24"/>
        </w:rPr>
        <w:t xml:space="preserve">3. Presidente coloca a </w:t>
      </w:r>
      <w:r w:rsidR="00845A9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8444D">
        <w:rPr>
          <w:rFonts w:ascii="Times New Roman" w:hAnsi="Times New Roman" w:cs="Times New Roman"/>
          <w:color w:val="000000"/>
          <w:sz w:val="24"/>
          <w:szCs w:val="24"/>
        </w:rPr>
        <w:t xml:space="preserve">menda em discussão em votação na qual foi aprovada pela maioria dos Vereadores. </w:t>
      </w:r>
      <w:r w:rsidR="0018444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1844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MODIFICATIVA N° 17-2023 ao PROJETO DE LEI N° 097-2023: </w:t>
      </w:r>
      <w:r w:rsidR="00845A9A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845A9A" w:rsidRPr="00845A9A">
        <w:rPr>
          <w:rFonts w:ascii="Times New Roman" w:hAnsi="Times New Roman" w:cs="Times New Roman"/>
          <w:color w:val="000000"/>
          <w:sz w:val="24"/>
          <w:szCs w:val="24"/>
        </w:rPr>
        <w:t xml:space="preserve">tima receita e fixa despesa </w:t>
      </w:r>
      <w:r w:rsidR="00845A9A">
        <w:rPr>
          <w:rFonts w:ascii="Times New Roman" w:hAnsi="Times New Roman" w:cs="Times New Roman"/>
          <w:color w:val="000000"/>
          <w:sz w:val="24"/>
          <w:szCs w:val="24"/>
        </w:rPr>
        <w:t>do M</w:t>
      </w:r>
      <w:r w:rsidR="00845A9A" w:rsidRPr="00845A9A">
        <w:rPr>
          <w:rFonts w:ascii="Times New Roman" w:hAnsi="Times New Roman" w:cs="Times New Roman"/>
          <w:color w:val="000000"/>
          <w:sz w:val="24"/>
          <w:szCs w:val="24"/>
        </w:rPr>
        <w:t>unicípio d</w:t>
      </w:r>
      <w:r w:rsidR="00845A9A">
        <w:rPr>
          <w:rFonts w:ascii="Times New Roman" w:hAnsi="Times New Roman" w:cs="Times New Roman"/>
          <w:color w:val="000000"/>
          <w:sz w:val="24"/>
          <w:szCs w:val="24"/>
        </w:rPr>
        <w:t>e Novo</w:t>
      </w:r>
      <w:r w:rsidR="00845A9A" w:rsidRPr="00845A9A">
        <w:rPr>
          <w:rFonts w:ascii="Times New Roman" w:hAnsi="Times New Roman" w:cs="Times New Roman"/>
          <w:color w:val="000000"/>
          <w:sz w:val="24"/>
          <w:szCs w:val="24"/>
        </w:rPr>
        <w:t xml:space="preserve"> Barreiro para exercício </w:t>
      </w:r>
      <w:r w:rsidR="00845A9A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45A9A" w:rsidRPr="00845A9A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845A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5A9A" w:rsidRPr="00845A9A">
        <w:rPr>
          <w:rFonts w:ascii="Times New Roman" w:hAnsi="Times New Roman" w:cs="Times New Roman"/>
          <w:color w:val="000000"/>
          <w:sz w:val="24"/>
          <w:szCs w:val="24"/>
        </w:rPr>
        <w:t xml:space="preserve"> acrescenta o anexo 10 </w:t>
      </w:r>
      <w:r w:rsidR="00845A9A">
        <w:rPr>
          <w:rFonts w:ascii="Times New Roman" w:hAnsi="Times New Roman" w:cs="Times New Roman"/>
          <w:color w:val="000000"/>
          <w:sz w:val="24"/>
          <w:szCs w:val="24"/>
        </w:rPr>
        <w:t>no q</w:t>
      </w:r>
      <w:r w:rsidR="00845A9A" w:rsidRPr="00845A9A">
        <w:rPr>
          <w:rFonts w:ascii="Times New Roman" w:hAnsi="Times New Roman" w:cs="Times New Roman"/>
          <w:color w:val="000000"/>
          <w:sz w:val="24"/>
          <w:szCs w:val="24"/>
        </w:rPr>
        <w:t xml:space="preserve">uadro consolidado das </w:t>
      </w:r>
      <w:r w:rsidR="00845A9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45A9A" w:rsidRPr="00845A9A">
        <w:rPr>
          <w:rFonts w:ascii="Times New Roman" w:hAnsi="Times New Roman" w:cs="Times New Roman"/>
          <w:color w:val="000000"/>
          <w:sz w:val="24"/>
          <w:szCs w:val="24"/>
        </w:rPr>
        <w:t xml:space="preserve">mendas </w:t>
      </w:r>
      <w:r w:rsidR="00845A9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45A9A" w:rsidRPr="00845A9A">
        <w:rPr>
          <w:rFonts w:ascii="Times New Roman" w:hAnsi="Times New Roman" w:cs="Times New Roman"/>
          <w:color w:val="000000"/>
          <w:sz w:val="24"/>
          <w:szCs w:val="24"/>
        </w:rPr>
        <w:t>arlamentares do inciso 2º e antigo primeiro</w:t>
      </w:r>
      <w:r w:rsidR="00845A9A">
        <w:rPr>
          <w:rFonts w:ascii="Times New Roman" w:hAnsi="Times New Roman" w:cs="Times New Roman"/>
          <w:color w:val="000000"/>
          <w:sz w:val="24"/>
          <w:szCs w:val="24"/>
        </w:rPr>
        <w:t xml:space="preserve"> do Projeto de Lei 097/2023. Presidente </w:t>
      </w:r>
    </w:p>
    <w:p w14:paraId="46FE5411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10FD7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5596C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30DAC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386C59" w14:textId="77777777" w:rsidR="00C14384" w:rsidRDefault="00845A9A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coloca a Emenda em discussão e passa a palavra ao Vereador Claudemir </w:t>
      </w:r>
      <w:r w:rsidR="00544646">
        <w:rPr>
          <w:rFonts w:ascii="Times New Roman" w:hAnsi="Times New Roman" w:cs="Times New Roman"/>
          <w:color w:val="000000"/>
          <w:sz w:val="24"/>
          <w:szCs w:val="24"/>
        </w:rPr>
        <w:t>“Boa</w:t>
      </w:r>
      <w:r w:rsidRPr="00845A9A">
        <w:rPr>
          <w:rFonts w:ascii="Times New Roman" w:hAnsi="Times New Roman" w:cs="Times New Roman"/>
          <w:color w:val="000000"/>
          <w:sz w:val="24"/>
          <w:szCs w:val="24"/>
        </w:rPr>
        <w:t xml:space="preserve"> noite pra quem nos acompanha através da Live e os colegas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45A9A">
        <w:rPr>
          <w:rFonts w:ascii="Times New Roman" w:hAnsi="Times New Roman" w:cs="Times New Roman"/>
          <w:color w:val="000000"/>
          <w:sz w:val="24"/>
          <w:szCs w:val="24"/>
        </w:rPr>
        <w:t>ereadores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5A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45A9A">
        <w:rPr>
          <w:rFonts w:ascii="Times New Roman" w:hAnsi="Times New Roman" w:cs="Times New Roman"/>
          <w:color w:val="000000"/>
          <w:sz w:val="24"/>
          <w:szCs w:val="24"/>
        </w:rPr>
        <w:t xml:space="preserve">oa noite servidores da casa essa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45A9A">
        <w:rPr>
          <w:rFonts w:ascii="Times New Roman" w:hAnsi="Times New Roman" w:cs="Times New Roman"/>
          <w:color w:val="000000"/>
          <w:sz w:val="24"/>
          <w:szCs w:val="24"/>
        </w:rPr>
        <w:t xml:space="preserve">menda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45A9A">
        <w:rPr>
          <w:rFonts w:ascii="Times New Roman" w:hAnsi="Times New Roman" w:cs="Times New Roman"/>
          <w:color w:val="000000"/>
          <w:sz w:val="24"/>
          <w:szCs w:val="24"/>
        </w:rPr>
        <w:t xml:space="preserve">odificativa aqui se refere àquelas dotações que nós fizemos das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45A9A">
        <w:rPr>
          <w:rFonts w:ascii="Times New Roman" w:hAnsi="Times New Roman" w:cs="Times New Roman"/>
          <w:color w:val="000000"/>
          <w:sz w:val="24"/>
          <w:szCs w:val="24"/>
        </w:rPr>
        <w:t xml:space="preserve">mendas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45A9A">
        <w:rPr>
          <w:rFonts w:ascii="Times New Roman" w:hAnsi="Times New Roman" w:cs="Times New Roman"/>
          <w:color w:val="000000"/>
          <w:sz w:val="24"/>
          <w:szCs w:val="24"/>
        </w:rPr>
        <w:t>arlamentares conforme o quadro que tá aqui né para as destinações que foram feitos</w:t>
      </w:r>
      <w:r w:rsidR="005446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5A9A">
        <w:rPr>
          <w:rFonts w:ascii="Times New Roman" w:hAnsi="Times New Roman" w:cs="Times New Roman"/>
          <w:color w:val="000000"/>
          <w:sz w:val="24"/>
          <w:szCs w:val="24"/>
        </w:rPr>
        <w:t xml:space="preserve"> só para </w:t>
      </w:r>
      <w:r w:rsidR="00544646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845A9A">
        <w:rPr>
          <w:rFonts w:ascii="Times New Roman" w:hAnsi="Times New Roman" w:cs="Times New Roman"/>
          <w:color w:val="000000"/>
          <w:sz w:val="24"/>
          <w:szCs w:val="24"/>
        </w:rPr>
        <w:t>pessoal saber o que estão votando é isso obrigado</w:t>
      </w:r>
      <w:r w:rsidR="00544646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a Emenda em votação na qual foi aprovada por unanimidade. </w:t>
      </w:r>
      <w:r w:rsidR="00544646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544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SUPRESSIVA N° 03-2023 ao PROJETO DE LEI N° 097-2023: </w:t>
      </w:r>
      <w:r w:rsidR="0054464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44646" w:rsidRPr="00544646">
        <w:rPr>
          <w:rFonts w:ascii="Times New Roman" w:hAnsi="Times New Roman" w:cs="Times New Roman"/>
          <w:color w:val="000000"/>
          <w:sz w:val="24"/>
          <w:szCs w:val="24"/>
        </w:rPr>
        <w:t>uprime os incisos quinto</w:t>
      </w:r>
      <w:r w:rsidR="005446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4646" w:rsidRPr="00544646">
        <w:rPr>
          <w:rFonts w:ascii="Times New Roman" w:hAnsi="Times New Roman" w:cs="Times New Roman"/>
          <w:color w:val="000000"/>
          <w:sz w:val="24"/>
          <w:szCs w:val="24"/>
        </w:rPr>
        <w:t xml:space="preserve"> sexto e sétimo do </w:t>
      </w:r>
      <w:r w:rsidR="0054464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44646" w:rsidRPr="00544646">
        <w:rPr>
          <w:rFonts w:ascii="Times New Roman" w:hAnsi="Times New Roman" w:cs="Times New Roman"/>
          <w:color w:val="000000"/>
          <w:sz w:val="24"/>
          <w:szCs w:val="24"/>
        </w:rPr>
        <w:t xml:space="preserve">rtigo 3° do </w:t>
      </w:r>
      <w:r w:rsidR="0054464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44646" w:rsidRPr="00544646">
        <w:rPr>
          <w:rFonts w:ascii="Times New Roman" w:hAnsi="Times New Roman" w:cs="Times New Roman"/>
          <w:color w:val="000000"/>
          <w:sz w:val="24"/>
          <w:szCs w:val="24"/>
        </w:rPr>
        <w:t>rojeto de Lei 97/2023</w:t>
      </w:r>
      <w:r w:rsidR="00544646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a Emenda em discussão em votação na qual foi aprovada por unanimidade. </w:t>
      </w:r>
      <w:r w:rsidR="005E76C2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5E7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01-2023</w:t>
      </w:r>
      <w:r w:rsidR="005F18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PROJETO DE LEI N° 097-2023</w:t>
      </w:r>
      <w:r w:rsidR="005E7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5E76C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E76C2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5E76C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E76C2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5E76C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E76C2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5E76C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E76C2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5E76C2">
        <w:rPr>
          <w:rFonts w:ascii="Times New Roman" w:hAnsi="Times New Roman" w:cs="Times New Roman"/>
          <w:color w:val="000000"/>
          <w:sz w:val="24"/>
          <w:szCs w:val="24"/>
        </w:rPr>
        <w:t xml:space="preserve">97/2023. Presidente coloca a Emenda em discussão e passa a palavra ao Vereador Claudemir </w:t>
      </w:r>
      <w:r w:rsidR="008C795E">
        <w:rPr>
          <w:rFonts w:ascii="Times New Roman" w:hAnsi="Times New Roman" w:cs="Times New Roman"/>
          <w:color w:val="000000"/>
          <w:sz w:val="24"/>
          <w:szCs w:val="24"/>
        </w:rPr>
        <w:t>“Aqui</w:t>
      </w:r>
      <w:r w:rsidR="008C795E" w:rsidRPr="008C795E">
        <w:rPr>
          <w:rFonts w:ascii="Times New Roman" w:hAnsi="Times New Roman" w:cs="Times New Roman"/>
          <w:color w:val="000000"/>
          <w:sz w:val="24"/>
          <w:szCs w:val="24"/>
        </w:rPr>
        <w:t xml:space="preserve"> também a gente vai começar a votar as </w:t>
      </w:r>
      <w:r w:rsidR="008C795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C795E" w:rsidRPr="008C795E">
        <w:rPr>
          <w:rFonts w:ascii="Times New Roman" w:hAnsi="Times New Roman" w:cs="Times New Roman"/>
          <w:color w:val="000000"/>
          <w:sz w:val="24"/>
          <w:szCs w:val="24"/>
        </w:rPr>
        <w:t>mendas individuais de cada um tá</w:t>
      </w:r>
      <w:r w:rsidR="008C79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795E" w:rsidRPr="008C795E">
        <w:rPr>
          <w:rFonts w:ascii="Times New Roman" w:hAnsi="Times New Roman" w:cs="Times New Roman"/>
          <w:color w:val="000000"/>
          <w:sz w:val="24"/>
          <w:szCs w:val="24"/>
        </w:rPr>
        <w:t xml:space="preserve"> vai ficar aprovado no orçamento</w:t>
      </w:r>
      <w:r w:rsidR="008C79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795E" w:rsidRPr="008C7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795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C795E" w:rsidRPr="008C795E">
        <w:rPr>
          <w:rFonts w:ascii="Times New Roman" w:hAnsi="Times New Roman" w:cs="Times New Roman"/>
          <w:color w:val="000000"/>
          <w:sz w:val="24"/>
          <w:szCs w:val="24"/>
        </w:rPr>
        <w:t xml:space="preserve">ntão essa </w:t>
      </w:r>
      <w:r w:rsidR="008C795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C795E" w:rsidRPr="008C795E">
        <w:rPr>
          <w:rFonts w:ascii="Times New Roman" w:hAnsi="Times New Roman" w:cs="Times New Roman"/>
          <w:color w:val="000000"/>
          <w:sz w:val="24"/>
          <w:szCs w:val="24"/>
        </w:rPr>
        <w:t>menda aqui e do Presidente João Carlos Bignini</w:t>
      </w:r>
      <w:r w:rsidR="008C795E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a Emenda em votação na qual foi aprovada por unanimidade. </w:t>
      </w:r>
      <w:r w:rsidR="008C795E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8C7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02-2023</w:t>
      </w:r>
      <w:r w:rsidR="005F18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PROJETO DE LEI N° 097-2023</w:t>
      </w:r>
      <w:r w:rsidR="008C7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8C795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C795E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8C795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C795E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8C795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C795E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8C795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C795E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8C795E">
        <w:rPr>
          <w:rFonts w:ascii="Times New Roman" w:hAnsi="Times New Roman" w:cs="Times New Roman"/>
          <w:color w:val="000000"/>
          <w:sz w:val="24"/>
          <w:szCs w:val="24"/>
        </w:rPr>
        <w:t>97/2023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João Carlos B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ig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nini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Associação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de D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esenvolvimento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ovo Barreiro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. Valor: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R$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915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C455E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a Emenda em discussão em votação na qual foi aprovada por unanimidade. </w:t>
      </w:r>
      <w:r w:rsidR="005F18A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5F18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03-2023 ao PROJETO DE LEI N° 097-2023: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F18A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F18A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F18A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F18A1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Claudemir Antonio Nunes Andriolli.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Esporte Clube Guarani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. Valor: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R$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915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a Emenda em discussão em votação na qual foi aprovada por unanimidade. </w:t>
      </w:r>
      <w:r w:rsidR="005F18A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5F18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04-2023 ao PROJETO DE LEI N° 097-2023: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F18A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F18A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F18A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F18A1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Claudemir Antonio Nunes Andriolli.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Secretaria Municipal da Saúde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. Valor: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 xml:space="preserve"> R$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915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18A1" w:rsidRPr="005F18A1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5F18A1">
        <w:rPr>
          <w:rFonts w:ascii="Times New Roman" w:hAnsi="Times New Roman" w:cs="Times New Roman"/>
          <w:color w:val="000000"/>
          <w:sz w:val="24"/>
          <w:szCs w:val="24"/>
        </w:rPr>
        <w:t>. Presidente coloca a Emenda em discussão em votação na qual foi aprovada por unanimidade.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7A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8D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05-2023 ao PROJETO DE LEI N° 097-2023: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D57A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D57A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D57A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D57A1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8D57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D57A1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D57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Claudemir Antonio Nunes Andriolli.</w:t>
      </w:r>
      <w:r w:rsidR="008D57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D57A1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D57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 xml:space="preserve">Associação de Desenvolvimento de Novo Barreiro. Valor: R$5.000,00. Presidente coloca a Emenda em discussão em votação na qual foi aprovada por unanimidade. </w:t>
      </w:r>
      <w:r w:rsidR="008D57A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8D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06-2023 ao PROJETO DE LEI N° 097-2023: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D57A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D57A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D57A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D57A1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8D57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D57A1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D57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Joelso Onsi Zini.</w:t>
      </w:r>
      <w:r w:rsidR="008D57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D57A1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D57A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Secretaria Municipal de Saúde. Valor: R$</w:t>
      </w:r>
      <w:r w:rsidR="00075F45">
        <w:rPr>
          <w:rFonts w:ascii="Times New Roman" w:hAnsi="Times New Roman" w:cs="Times New Roman"/>
          <w:color w:val="000000"/>
          <w:sz w:val="24"/>
          <w:szCs w:val="24"/>
        </w:rPr>
        <w:t>19.915,72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5F45">
        <w:rPr>
          <w:rFonts w:ascii="Times New Roman" w:hAnsi="Times New Roman" w:cs="Times New Roman"/>
          <w:color w:val="000000"/>
          <w:sz w:val="24"/>
          <w:szCs w:val="24"/>
        </w:rPr>
        <w:t xml:space="preserve"> Vereador Claudemir se pronuncia “Aqui</w:t>
      </w:r>
      <w:r w:rsidR="00075F45" w:rsidRPr="00075F45">
        <w:rPr>
          <w:rFonts w:ascii="Times New Roman" w:hAnsi="Times New Roman" w:cs="Times New Roman"/>
          <w:color w:val="000000"/>
          <w:sz w:val="24"/>
          <w:szCs w:val="24"/>
        </w:rPr>
        <w:t xml:space="preserve"> eu </w:t>
      </w:r>
    </w:p>
    <w:p w14:paraId="496632A5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CC643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0B4EE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2A6F5" w14:textId="77777777" w:rsidR="00C14384" w:rsidRDefault="00075F45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F45">
        <w:rPr>
          <w:rFonts w:ascii="Times New Roman" w:hAnsi="Times New Roman" w:cs="Times New Roman"/>
          <w:color w:val="000000"/>
          <w:sz w:val="24"/>
          <w:szCs w:val="24"/>
        </w:rPr>
        <w:t xml:space="preserve">também vou fazer uma ressalva </w:t>
      </w:r>
      <w:r>
        <w:rPr>
          <w:rFonts w:ascii="Times New Roman" w:hAnsi="Times New Roman" w:cs="Times New Roman"/>
          <w:color w:val="000000"/>
          <w:sz w:val="24"/>
          <w:szCs w:val="24"/>
        </w:rPr>
        <w:t>para os</w:t>
      </w:r>
      <w:r w:rsidRPr="00075F45">
        <w:rPr>
          <w:rFonts w:ascii="Times New Roman" w:hAnsi="Times New Roman" w:cs="Times New Roman"/>
          <w:color w:val="000000"/>
          <w:sz w:val="24"/>
          <w:szCs w:val="24"/>
        </w:rPr>
        <w:t xml:space="preserve"> outros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75F45">
        <w:rPr>
          <w:rFonts w:ascii="Times New Roman" w:hAnsi="Times New Roman" w:cs="Times New Roman"/>
          <w:color w:val="000000"/>
          <w:sz w:val="24"/>
          <w:szCs w:val="24"/>
        </w:rPr>
        <w:t>ereadores no caso do João Carlos e o meu também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5F45">
        <w:rPr>
          <w:rFonts w:ascii="Times New Roman" w:hAnsi="Times New Roman" w:cs="Times New Roman"/>
          <w:color w:val="000000"/>
          <w:sz w:val="24"/>
          <w:szCs w:val="24"/>
        </w:rPr>
        <w:t xml:space="preserve"> essa destinação à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75F45">
        <w:rPr>
          <w:rFonts w:ascii="Times New Roman" w:hAnsi="Times New Roman" w:cs="Times New Roman"/>
          <w:color w:val="000000"/>
          <w:sz w:val="24"/>
          <w:szCs w:val="24"/>
        </w:rPr>
        <w:t xml:space="preserve">ecretaria da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75F45">
        <w:rPr>
          <w:rFonts w:ascii="Times New Roman" w:hAnsi="Times New Roman" w:cs="Times New Roman"/>
          <w:color w:val="000000"/>
          <w:sz w:val="24"/>
          <w:szCs w:val="24"/>
        </w:rPr>
        <w:t xml:space="preserve">aúde foi para a aquisição de uma ambulância para Secretaria de Saúde </w:t>
      </w:r>
      <w:r>
        <w:rPr>
          <w:rFonts w:ascii="Times New Roman" w:hAnsi="Times New Roman" w:cs="Times New Roman"/>
          <w:color w:val="000000"/>
          <w:sz w:val="24"/>
          <w:szCs w:val="24"/>
        </w:rPr>
        <w:t>R$</w:t>
      </w:r>
      <w:r w:rsidRPr="00075F45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.9</w:t>
      </w:r>
      <w:r w:rsidRPr="00075F45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5F45">
        <w:rPr>
          <w:rFonts w:ascii="Times New Roman" w:hAnsi="Times New Roman" w:cs="Times New Roman"/>
          <w:color w:val="000000"/>
          <w:sz w:val="24"/>
          <w:szCs w:val="24"/>
        </w:rPr>
        <w:t xml:space="preserve">72 dos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075F45">
        <w:rPr>
          <w:rFonts w:ascii="Times New Roman" w:hAnsi="Times New Roman" w:cs="Times New Roman"/>
          <w:color w:val="000000"/>
          <w:sz w:val="24"/>
          <w:szCs w:val="24"/>
        </w:rPr>
        <w:t xml:space="preserve">ereadores aqui a minha 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075F45">
        <w:rPr>
          <w:rFonts w:ascii="Times New Roman" w:hAnsi="Times New Roman" w:cs="Times New Roman"/>
          <w:color w:val="000000"/>
          <w:sz w:val="24"/>
          <w:szCs w:val="24"/>
        </w:rPr>
        <w:t>do Caio também</w:t>
      </w:r>
      <w:r>
        <w:rPr>
          <w:rFonts w:ascii="Times New Roman" w:hAnsi="Times New Roman" w:cs="Times New Roman"/>
          <w:color w:val="000000"/>
          <w:sz w:val="24"/>
          <w:szCs w:val="24"/>
        </w:rPr>
        <w:t>”.</w:t>
      </w:r>
      <w:r w:rsidRPr="0007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7A1">
        <w:rPr>
          <w:rFonts w:ascii="Times New Roman" w:hAnsi="Times New Roman" w:cs="Times New Roman"/>
          <w:color w:val="000000"/>
          <w:sz w:val="24"/>
          <w:szCs w:val="24"/>
        </w:rPr>
        <w:t>Presidente coloca a Emenda em discussão em votação na qual foi aprovada por unanimidade.</w:t>
      </w:r>
      <w:r w:rsidRPr="00075F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07-2023 ao PROJETO DE LEI N° 097-2023: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Joelso Onsi Zini.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Associação de Desenvolvimento de Novo Bareiro. Valor: R$19.915,72. Presidente coloca a Emenda em discussão em votação na qual foi aprovada por unanimidade. </w:t>
      </w:r>
      <w:r w:rsidR="007A4B4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7A4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08-2023 ao PROJETO DE LEI N° 097-2023: 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A4B48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A4B48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A4B48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A4B48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7A4B48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A4B48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A4B48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>Erivelton Eliseu Jahn.</w:t>
      </w:r>
      <w:r w:rsidR="007A4B48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A4B48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A4B48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 xml:space="preserve">Secretaria Municipal da Saúde. Valor: R$19.915,72. Presidente coloca a Emenda em discussão em votação na qual foi aprovada por unanimidade. </w:t>
      </w:r>
      <w:r w:rsidR="00E15E71">
        <w:rPr>
          <w:rFonts w:ascii="Times New Roman" w:hAnsi="Times New Roman" w:cs="Times New Roman"/>
          <w:color w:val="000000"/>
          <w:sz w:val="24"/>
          <w:szCs w:val="24"/>
        </w:rPr>
        <w:t>Com uma breve pausa na Sessão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5E71">
        <w:rPr>
          <w:rFonts w:ascii="Times New Roman" w:hAnsi="Times New Roman" w:cs="Times New Roman"/>
          <w:color w:val="000000"/>
          <w:sz w:val="24"/>
          <w:szCs w:val="24"/>
        </w:rPr>
        <w:t xml:space="preserve"> após 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>acordado entre todos os nobres Vereadores</w:t>
      </w:r>
      <w:r w:rsidR="00E15E71">
        <w:rPr>
          <w:rFonts w:ascii="Times New Roman" w:hAnsi="Times New Roman" w:cs="Times New Roman"/>
          <w:color w:val="000000"/>
          <w:sz w:val="24"/>
          <w:szCs w:val="24"/>
        </w:rPr>
        <w:t>. 50% das Emendas Impositivas de cada um, com destinação obrigatória a Secretaria Municipal de Saúde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5E71">
        <w:rPr>
          <w:rFonts w:ascii="Times New Roman" w:hAnsi="Times New Roman" w:cs="Times New Roman"/>
          <w:color w:val="000000"/>
          <w:sz w:val="24"/>
          <w:szCs w:val="24"/>
        </w:rPr>
        <w:t xml:space="preserve"> foi indicada 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 xml:space="preserve">para a aquisição de uma </w:t>
      </w:r>
      <w:r w:rsidR="00E15E7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A4B48">
        <w:rPr>
          <w:rFonts w:ascii="Times New Roman" w:hAnsi="Times New Roman" w:cs="Times New Roman"/>
          <w:color w:val="000000"/>
          <w:sz w:val="24"/>
          <w:szCs w:val="24"/>
        </w:rPr>
        <w:t>mbulância</w:t>
      </w:r>
      <w:r w:rsidR="00E15E71">
        <w:rPr>
          <w:rFonts w:ascii="Times New Roman" w:hAnsi="Times New Roman" w:cs="Times New Roman"/>
          <w:color w:val="000000"/>
          <w:sz w:val="24"/>
          <w:szCs w:val="24"/>
        </w:rPr>
        <w:t xml:space="preserve">. Na oportunidade, Vereador Paulo Cesar Klein sugeriu que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após sua</w:t>
      </w:r>
      <w:r w:rsidR="00E15E71">
        <w:rPr>
          <w:rFonts w:ascii="Times New Roman" w:hAnsi="Times New Roman" w:cs="Times New Roman"/>
          <w:color w:val="000000"/>
          <w:sz w:val="24"/>
          <w:szCs w:val="24"/>
        </w:rPr>
        <w:t xml:space="preserve"> aquisição, o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veículo</w:t>
      </w:r>
      <w:r w:rsidR="00E15E71">
        <w:rPr>
          <w:rFonts w:ascii="Times New Roman" w:hAnsi="Times New Roman" w:cs="Times New Roman"/>
          <w:color w:val="000000"/>
          <w:sz w:val="24"/>
          <w:szCs w:val="24"/>
        </w:rPr>
        <w:t xml:space="preserve"> seja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 xml:space="preserve">emblemado e conste que foi adquirido com recurso da Camara de Vereadores. </w:t>
      </w:r>
      <w:r w:rsidR="000306C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0306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09-2023 ao PROJETO DE LEI N° 097-2023: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306C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306C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306C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306C1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0306C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306C1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306C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Erivelton Eliseu Jahn.</w:t>
      </w:r>
      <w:r w:rsidR="000306C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0306C1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306C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 xml:space="preserve">Associação de Desenvolvimento de Novo Barreiro. Valor: R$19.915,72. Presidente coloca a Emenda em discussão em votação na qual foi aprovada por unanimidade. </w:t>
      </w:r>
      <w:r w:rsidR="000306C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0306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10-2023 ao PROJETO DE LEI N° 097-2023: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306C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306C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306C1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306C1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0306C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306C1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306C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Mariela Carla Rossetto.</w:t>
      </w:r>
      <w:r w:rsidR="000306C1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0306C1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 xml:space="preserve">: Secretaria Municipal da Saúde. Valor: R$19.915,72. Presidente coloca a Emenda em discussão e passa a palavra a Vereadora Mariela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“Como</w:t>
      </w:r>
      <w:r w:rsidR="000306C1">
        <w:rPr>
          <w:rFonts w:ascii="Times New Roman" w:hAnsi="Times New Roman" w:cs="Times New Roman"/>
          <w:color w:val="000000"/>
          <w:sz w:val="24"/>
          <w:szCs w:val="24"/>
        </w:rPr>
        <w:t xml:space="preserve"> ficou acordado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 xml:space="preserve">para ficar esse valor para a aquisição desta ambulância juntamente com os nobres colegas”. Presidente coloca a Emenda em votação na qual foi aprovada por unanimidade. </w:t>
      </w:r>
      <w:r w:rsidR="007C1D9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7C1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11-2023 ao PROJETO DE LEI N° 097-2023: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C1D9D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C1D9D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C1D9D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C1D9D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7C1D9D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C1D9D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C1D9D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Mariela Carla Rossetto.</w:t>
      </w:r>
      <w:r w:rsidR="007C1D9D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C1D9D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 xml:space="preserve">: Associação dos Estudantes Barreirenses. Valor: R$ 2.915,72. Presidente coloca a Emenda em discussão em votação na qual foi aprovada por unanimidade. </w:t>
      </w:r>
      <w:r w:rsidR="007C1D9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7C1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12-2023 ao PROJETO DE LEI N° 097-2023: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C1D9D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C1D9D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C1D9D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C1D9D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7C1D9D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C1D9D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C1D9D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Mariela Carla Rossetto.</w:t>
      </w:r>
      <w:r w:rsidR="007C1D9D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C1D9D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>: Ginásio da Linha Três Passinhos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. Finalidade: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 xml:space="preserve">ustear despesas com </w:t>
      </w:r>
      <w:r w:rsidR="006649B8">
        <w:rPr>
          <w:rFonts w:ascii="Times New Roman" w:hAnsi="Times New Roman" w:cs="Times New Roman"/>
          <w:color w:val="000000"/>
          <w:sz w:val="24"/>
          <w:szCs w:val="24"/>
        </w:rPr>
        <w:t>pintura da quadra do ginásio.</w:t>
      </w:r>
      <w:r w:rsidR="007C1D9D">
        <w:rPr>
          <w:rFonts w:ascii="Times New Roman" w:hAnsi="Times New Roman" w:cs="Times New Roman"/>
          <w:color w:val="000000"/>
          <w:sz w:val="24"/>
          <w:szCs w:val="24"/>
        </w:rPr>
        <w:t xml:space="preserve"> Valor: R$ 14.000,00. Presidente coloca a Emenda em discussão em votação na qual foi aprovada por unanimidade. </w:t>
      </w:r>
    </w:p>
    <w:p w14:paraId="26D89E1B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5C350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84A7F2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9C8A00" w14:textId="77777777" w:rsidR="00C14384" w:rsidRDefault="008A43D6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13-2023 ao PROJETO DE LEI N° 097-2023: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Mariela Carla Rossetto.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>
        <w:rPr>
          <w:rFonts w:ascii="Times New Roman" w:hAnsi="Times New Roman" w:cs="Times New Roman"/>
          <w:color w:val="000000"/>
          <w:sz w:val="24"/>
          <w:szCs w:val="24"/>
        </w:rPr>
        <w:t>: Secretaria da Educação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 xml:space="preserve">. Finalidade: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Escola Fundamental Zeferino Brasil. Valor: R$ 3.000,00. Presidente coloca a Emenda em discussão em votação na qual foi aprovada por unanimidade.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14-2023 ao PROJETO DE LEI N° 097-2023: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>
        <w:rPr>
          <w:rFonts w:ascii="Times New Roman" w:hAnsi="Times New Roman" w:cs="Times New Roman"/>
          <w:color w:val="000000"/>
          <w:sz w:val="24"/>
          <w:szCs w:val="24"/>
        </w:rPr>
        <w:t>: Paulo Cesar Klein.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Secretaria Municipal da Saúde. Valor: R$19.915,72. Presidente coloca a Emenda em discussão em votação na qual foi aprovada por unanimidade.</w:t>
      </w:r>
      <w:r w:rsidR="0011507D" w:rsidRPr="00115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1507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115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15-2023 ao PROJETO DE LEI N° 097-2023: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11507D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1507D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1507D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11507D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11507D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1507D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1507D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Paulo Cesar Klein.</w:t>
      </w:r>
      <w:r w:rsidR="0011507D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11507D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1507D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Associação de Desenvolvimento de Novo Barreiro. Finalidade: M</w:t>
      </w:r>
      <w:r w:rsidR="0011507D" w:rsidRPr="0011507D">
        <w:rPr>
          <w:rFonts w:ascii="Times New Roman" w:hAnsi="Times New Roman" w:cs="Times New Roman"/>
          <w:color w:val="000000"/>
          <w:sz w:val="24"/>
          <w:szCs w:val="24"/>
        </w:rPr>
        <w:t>ateriais e equipamentos para manutenção das Comunidades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. Valor: R$19.915,72. Presidente coloca a Emenda em discussão em votação na qual foi aprovada por unanimidade.</w:t>
      </w:r>
      <w:r w:rsidR="0011507D" w:rsidRPr="0011507D">
        <w:t xml:space="preserve"> </w:t>
      </w:r>
      <w:r w:rsidR="0011507D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115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16-2023 ao PROJETO DE LEI N° 097-2023: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11507D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1507D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1507D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11507D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11507D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1507D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1507D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Pedro Adriano de Lima.</w:t>
      </w:r>
      <w:r w:rsidR="0011507D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11507D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1507D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 xml:space="preserve">Secretaria Municipal da Saúde. Valor: R$19.915,72. Presidente coloca a Emenda em discussão 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>e passa a palavra ao Vereador Pedro Adriano “Só p</w:t>
      </w:r>
      <w:r w:rsidR="00846D57" w:rsidRPr="00846D57">
        <w:rPr>
          <w:rFonts w:ascii="Times New Roman" w:hAnsi="Times New Roman" w:cs="Times New Roman"/>
          <w:color w:val="000000"/>
          <w:sz w:val="24"/>
          <w:szCs w:val="24"/>
        </w:rPr>
        <w:t xml:space="preserve">ara firmar senhor 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46D57" w:rsidRPr="00846D57">
        <w:rPr>
          <w:rFonts w:ascii="Times New Roman" w:hAnsi="Times New Roman" w:cs="Times New Roman"/>
          <w:color w:val="000000"/>
          <w:sz w:val="24"/>
          <w:szCs w:val="24"/>
        </w:rPr>
        <w:t xml:space="preserve">residente também vou 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846D57" w:rsidRPr="00846D57">
        <w:rPr>
          <w:rFonts w:ascii="Times New Roman" w:hAnsi="Times New Roman" w:cs="Times New Roman"/>
          <w:color w:val="000000"/>
          <w:sz w:val="24"/>
          <w:szCs w:val="24"/>
        </w:rPr>
        <w:t>irecionar para compra de uma ambulância nova aí para nossa saúde tá bom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 xml:space="preserve">, obrigado”. Presidente coloca a Emenda </w:t>
      </w:r>
      <w:r w:rsidR="0011507D">
        <w:rPr>
          <w:rFonts w:ascii="Times New Roman" w:hAnsi="Times New Roman" w:cs="Times New Roman"/>
          <w:color w:val="000000"/>
          <w:sz w:val="24"/>
          <w:szCs w:val="24"/>
        </w:rPr>
        <w:t>em votação na qual foi aprovada por unanimidade.</w:t>
      </w:r>
      <w:r w:rsidR="0011507D" w:rsidRPr="0011507D">
        <w:t xml:space="preserve"> </w:t>
      </w:r>
      <w:r w:rsidR="00846D57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846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17-2023 ao PROJETO DE LEI N° 097-2023: 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46D57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46D57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46D57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46D57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846D57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46D57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46D57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>Pedro Adriano de Lima.</w:t>
      </w:r>
      <w:r w:rsidR="00846D57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46D57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46D57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>Associação de Desenvolvimento de Novo Barreiro. Finalidade: Materiais e equipamentos para manutenção das comunidades. Valor: R$19.915,72. Presidente coloca a Emenda em discussão e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 xml:space="preserve"> passa a palavra ao Vereador Pedro Adriano “</w:t>
      </w:r>
      <w:r w:rsidR="0054499C" w:rsidRPr="0054499C">
        <w:rPr>
          <w:rFonts w:ascii="Times New Roman" w:hAnsi="Times New Roman" w:cs="Times New Roman"/>
          <w:color w:val="000000"/>
          <w:sz w:val="24"/>
          <w:szCs w:val="24"/>
        </w:rPr>
        <w:t xml:space="preserve">Muito obrigado senhor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4499C" w:rsidRPr="0054499C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499C" w:rsidRPr="0054499C">
        <w:rPr>
          <w:rFonts w:ascii="Times New Roman" w:hAnsi="Times New Roman" w:cs="Times New Roman"/>
          <w:color w:val="000000"/>
          <w:sz w:val="24"/>
          <w:szCs w:val="24"/>
        </w:rPr>
        <w:t xml:space="preserve"> bom essa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4499C" w:rsidRPr="0054499C">
        <w:rPr>
          <w:rFonts w:ascii="Times New Roman" w:hAnsi="Times New Roman" w:cs="Times New Roman"/>
          <w:color w:val="000000"/>
          <w:sz w:val="24"/>
          <w:szCs w:val="24"/>
        </w:rPr>
        <w:t>menda vai para Associação d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4499C" w:rsidRPr="005449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4499C" w:rsidRPr="0054499C">
        <w:rPr>
          <w:rFonts w:ascii="Times New Roman" w:hAnsi="Times New Roman" w:cs="Times New Roman"/>
          <w:color w:val="000000"/>
          <w:sz w:val="24"/>
          <w:szCs w:val="24"/>
        </w:rPr>
        <w:t>esenvolvimento que a gente tem uma parceria e esse valor vai ser direcionado para linha Coxilha Rural né aonde os guris vão fazer o aumento de um ginásio lá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499C" w:rsidRPr="0054499C">
        <w:rPr>
          <w:rFonts w:ascii="Times New Roman" w:hAnsi="Times New Roman" w:cs="Times New Roman"/>
          <w:color w:val="000000"/>
          <w:sz w:val="24"/>
          <w:szCs w:val="24"/>
        </w:rPr>
        <w:t xml:space="preserve"> então nós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99C" w:rsidRPr="0054499C">
        <w:rPr>
          <w:rFonts w:ascii="Times New Roman" w:hAnsi="Times New Roman" w:cs="Times New Roman"/>
          <w:color w:val="000000"/>
          <w:sz w:val="24"/>
          <w:szCs w:val="24"/>
        </w:rPr>
        <w:t xml:space="preserve">fizemos uma reunião com os guris e esse valor vai ser direcionado lá para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Coxilha</w:t>
      </w:r>
      <w:r w:rsidR="0054499C" w:rsidRPr="0054499C">
        <w:rPr>
          <w:rFonts w:ascii="Times New Roman" w:hAnsi="Times New Roman" w:cs="Times New Roman"/>
          <w:color w:val="000000"/>
          <w:sz w:val="24"/>
          <w:szCs w:val="24"/>
        </w:rPr>
        <w:t xml:space="preserve"> Rural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, meu muito obrigado”. Presidente coloca a Emenda em</w:t>
      </w:r>
      <w:r w:rsidR="00846D57">
        <w:rPr>
          <w:rFonts w:ascii="Times New Roman" w:hAnsi="Times New Roman" w:cs="Times New Roman"/>
          <w:color w:val="000000"/>
          <w:sz w:val="24"/>
          <w:szCs w:val="24"/>
        </w:rPr>
        <w:t xml:space="preserve"> votação na qual foi aprovada por unanimidade.</w:t>
      </w:r>
      <w:r w:rsidR="00846D57" w:rsidRPr="0011507D">
        <w:t xml:space="preserve"> </w:t>
      </w:r>
      <w:r w:rsidR="0054499C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5449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18-2023 ao PROJETO DE LEI N° 097-2023: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4499C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4499C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4499C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4499C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54499C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4499C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4499C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Clecy Salete Blau.</w:t>
      </w:r>
      <w:r w:rsidR="0054499C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4499C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4499C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Secretaria Municipal da Saúde. Valor: R$19.915,72. Presidente coloca a Emenda em discussão em votação na qual foi aprovada por unanimidade.</w:t>
      </w:r>
      <w:r w:rsidR="0054499C" w:rsidRPr="005449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499C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5449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19-2023 ao PROJETO DE LEI N° 097-2023: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4499C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4499C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4499C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4499C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54499C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4499C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4499C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99C">
        <w:rPr>
          <w:rFonts w:ascii="Times New Roman" w:hAnsi="Times New Roman" w:cs="Times New Roman"/>
          <w:color w:val="000000"/>
          <w:sz w:val="24"/>
          <w:szCs w:val="24"/>
        </w:rPr>
        <w:t xml:space="preserve">Clecy </w:t>
      </w:r>
    </w:p>
    <w:p w14:paraId="627A3698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A75DE1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611C5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554DCD" w14:textId="77777777" w:rsidR="00C14384" w:rsidRDefault="0054499C" w:rsidP="007C389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Salete Blau.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Associação de Desenvolvimento de Novo Barreiro. Finalidade: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Materiais e equipamentos para manutenção das comunidades.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Valor: R$19.915,72. Presidente coloca a Emenda em discussão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e passa a palavra a Vereadora Clecy “Eu</w:t>
      </w:r>
      <w:r w:rsidR="00775D38" w:rsidRPr="00775D38">
        <w:rPr>
          <w:rFonts w:ascii="Times New Roman" w:hAnsi="Times New Roman" w:cs="Times New Roman"/>
          <w:color w:val="000000"/>
          <w:sz w:val="24"/>
          <w:szCs w:val="24"/>
        </w:rPr>
        <w:t xml:space="preserve"> também quero passar esse valor para a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75D38" w:rsidRPr="00775D38">
        <w:rPr>
          <w:rFonts w:ascii="Times New Roman" w:hAnsi="Times New Roman" w:cs="Times New Roman"/>
          <w:color w:val="000000"/>
          <w:sz w:val="24"/>
          <w:szCs w:val="24"/>
        </w:rPr>
        <w:t xml:space="preserve">oxilha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775D38" w:rsidRPr="00775D38">
        <w:rPr>
          <w:rFonts w:ascii="Times New Roman" w:hAnsi="Times New Roman" w:cs="Times New Roman"/>
          <w:color w:val="000000"/>
          <w:sz w:val="24"/>
          <w:szCs w:val="24"/>
        </w:rPr>
        <w:t>ural para ajudar eles para fazer esse pavilhã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775D38" w:rsidRPr="00775D38">
        <w:rPr>
          <w:rFonts w:ascii="Times New Roman" w:hAnsi="Times New Roman" w:cs="Times New Roman"/>
          <w:color w:val="000000"/>
          <w:sz w:val="24"/>
          <w:szCs w:val="24"/>
        </w:rPr>
        <w:t xml:space="preserve">que eles precisam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75D38" w:rsidRPr="00775D38">
        <w:rPr>
          <w:rFonts w:ascii="Times New Roman" w:hAnsi="Times New Roman" w:cs="Times New Roman"/>
          <w:color w:val="000000"/>
          <w:sz w:val="24"/>
          <w:szCs w:val="24"/>
        </w:rPr>
        <w:t xml:space="preserve">ntão esse ano eu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estou</w:t>
      </w:r>
      <w:r w:rsidR="00775D38" w:rsidRPr="00775D38">
        <w:rPr>
          <w:rFonts w:ascii="Times New Roman" w:hAnsi="Times New Roman" w:cs="Times New Roman"/>
          <w:color w:val="000000"/>
          <w:sz w:val="24"/>
          <w:szCs w:val="24"/>
        </w:rPr>
        <w:t xml:space="preserve"> junto com meu colega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75D38" w:rsidRPr="00775D38">
        <w:rPr>
          <w:rFonts w:ascii="Times New Roman" w:hAnsi="Times New Roman" w:cs="Times New Roman"/>
          <w:color w:val="000000"/>
          <w:sz w:val="24"/>
          <w:szCs w:val="24"/>
        </w:rPr>
        <w:t xml:space="preserve">ereador Adriano que daí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75D38" w:rsidRPr="00775D38">
        <w:rPr>
          <w:rFonts w:ascii="Times New Roman" w:hAnsi="Times New Roman" w:cs="Times New Roman"/>
          <w:color w:val="000000"/>
          <w:sz w:val="24"/>
          <w:szCs w:val="24"/>
        </w:rPr>
        <w:t xml:space="preserve">ale a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75D38" w:rsidRPr="00775D38">
        <w:rPr>
          <w:rFonts w:ascii="Times New Roman" w:hAnsi="Times New Roman" w:cs="Times New Roman"/>
          <w:color w:val="000000"/>
          <w:sz w:val="24"/>
          <w:szCs w:val="24"/>
        </w:rPr>
        <w:t>ena entre dois juntos né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5D38" w:rsidRPr="00775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75D38" w:rsidRPr="00775D38">
        <w:rPr>
          <w:rFonts w:ascii="Times New Roman" w:hAnsi="Times New Roman" w:cs="Times New Roman"/>
          <w:color w:val="000000"/>
          <w:sz w:val="24"/>
          <w:szCs w:val="24"/>
        </w:rPr>
        <w:t xml:space="preserve">uito obrigado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 xml:space="preserve">senhor Presidente”. Presidente coloca a Emenda </w:t>
      </w:r>
      <w:r>
        <w:rPr>
          <w:rFonts w:ascii="Times New Roman" w:hAnsi="Times New Roman" w:cs="Times New Roman"/>
          <w:color w:val="000000"/>
          <w:sz w:val="24"/>
          <w:szCs w:val="24"/>
        </w:rPr>
        <w:t>em votação na qual foi aprovada por unanimidade.</w:t>
      </w:r>
      <w:r w:rsidR="00775D38" w:rsidRPr="0077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5D3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77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20-2023 ao PROJETO DE LEI N° 097-2023: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75D38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75D38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75D38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75D38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775D38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75D38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75D38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Volmar da Silva Tonello.</w:t>
      </w:r>
      <w:r w:rsidR="00775D38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75D38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75D38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Secretaria Municipal da Saúde. Valor: R$19.915,72. Presidente coloca a Emenda em discussão em votação na qual foi aprovada por unanimidade.</w:t>
      </w:r>
      <w:r w:rsidR="00775D38" w:rsidRPr="0077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5D3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77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21-2023 ao PROJETO DE LEI N° 097-2023: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75D38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75D38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75D38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75D38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775D38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75D38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75D38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Volmar da Silva Tonello.</w:t>
      </w:r>
      <w:r w:rsidR="00775D38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75D38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75D38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B4F">
        <w:rPr>
          <w:rFonts w:ascii="Times New Roman" w:hAnsi="Times New Roman" w:cs="Times New Roman"/>
          <w:color w:val="000000"/>
          <w:sz w:val="24"/>
          <w:szCs w:val="24"/>
        </w:rPr>
        <w:t>Ginásio da Linha Bela Vista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F0B4F">
        <w:rPr>
          <w:rFonts w:ascii="Times New Roman" w:hAnsi="Times New Roman" w:cs="Times New Roman"/>
          <w:color w:val="000000"/>
          <w:sz w:val="24"/>
          <w:szCs w:val="24"/>
        </w:rPr>
        <w:t xml:space="preserve"> Finalidade: Manutenção do Ginásio.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 xml:space="preserve"> Valor: R$1</w:t>
      </w:r>
      <w:r w:rsidR="004F0B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75D38">
        <w:rPr>
          <w:rFonts w:ascii="Times New Roman" w:hAnsi="Times New Roman" w:cs="Times New Roman"/>
          <w:color w:val="000000"/>
          <w:sz w:val="24"/>
          <w:szCs w:val="24"/>
        </w:rPr>
        <w:t>.915,72. Presidente coloca a Emenda em discussão em votação na qual foi aprovada por unanimidade.</w:t>
      </w:r>
      <w:r w:rsidR="004F0B4F" w:rsidRPr="004F0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0B4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4F0B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EMENDA IMPOSITIVA N° 22-2023 ao PROJETO DE LEI N° 097-2023: </w:t>
      </w:r>
      <w:r w:rsidR="004F0B4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F0B4F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ei do </w:t>
      </w:r>
      <w:r w:rsidR="004F0B4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F0B4F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rçamento anual 2024 </w:t>
      </w:r>
      <w:r w:rsidR="004F0B4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0B4F" w:rsidRPr="005E76C2">
        <w:rPr>
          <w:rFonts w:ascii="Times New Roman" w:hAnsi="Times New Roman" w:cs="Times New Roman"/>
          <w:color w:val="000000"/>
          <w:sz w:val="24"/>
          <w:szCs w:val="24"/>
        </w:rPr>
        <w:t xml:space="preserve">rojeto é </w:t>
      </w:r>
      <w:r w:rsidR="004F0B4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F0B4F" w:rsidRPr="005E76C2">
        <w:rPr>
          <w:rFonts w:ascii="Times New Roman" w:hAnsi="Times New Roman" w:cs="Times New Roman"/>
          <w:color w:val="000000"/>
          <w:sz w:val="24"/>
          <w:szCs w:val="24"/>
        </w:rPr>
        <w:t>ei número 0</w:t>
      </w:r>
      <w:r w:rsidR="004F0B4F">
        <w:rPr>
          <w:rFonts w:ascii="Times New Roman" w:hAnsi="Times New Roman" w:cs="Times New Roman"/>
          <w:color w:val="000000"/>
          <w:sz w:val="24"/>
          <w:szCs w:val="24"/>
        </w:rPr>
        <w:t xml:space="preserve">97/2023. </w:t>
      </w:r>
      <w:r w:rsidR="004F0B4F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Vereador autor da </w:t>
      </w:r>
      <w:r w:rsidR="004F0B4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F0B4F" w:rsidRPr="005F18A1">
        <w:rPr>
          <w:rFonts w:ascii="Times New Roman" w:hAnsi="Times New Roman" w:cs="Times New Roman"/>
          <w:color w:val="000000"/>
          <w:sz w:val="24"/>
          <w:szCs w:val="24"/>
        </w:rPr>
        <w:t>menda</w:t>
      </w:r>
      <w:r w:rsidR="004F0B4F">
        <w:rPr>
          <w:rFonts w:ascii="Times New Roman" w:hAnsi="Times New Roman" w:cs="Times New Roman"/>
          <w:color w:val="000000"/>
          <w:sz w:val="24"/>
          <w:szCs w:val="24"/>
        </w:rPr>
        <w:t>: Volmar da Silva Tonello.</w:t>
      </w:r>
      <w:r w:rsidR="004F0B4F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B4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F0B4F" w:rsidRPr="005F18A1">
        <w:rPr>
          <w:rFonts w:ascii="Times New Roman" w:hAnsi="Times New Roman" w:cs="Times New Roman"/>
          <w:color w:val="000000"/>
          <w:sz w:val="24"/>
          <w:szCs w:val="24"/>
        </w:rPr>
        <w:t>eneficiário</w:t>
      </w:r>
      <w:r w:rsidR="004F0B4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F0B4F" w:rsidRPr="005F1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B4F">
        <w:rPr>
          <w:rFonts w:ascii="Times New Roman" w:hAnsi="Times New Roman" w:cs="Times New Roman"/>
          <w:color w:val="000000"/>
          <w:sz w:val="24"/>
          <w:szCs w:val="24"/>
        </w:rPr>
        <w:t>Associação de Desenvolvimento de Novo Barreiro. Finalidade: Materiais e equipamentos para manutenção da comunidade da linha Poço Preto</w:t>
      </w:r>
      <w:r w:rsidR="004F0B4F">
        <w:t xml:space="preserve">. </w:t>
      </w:r>
      <w:r w:rsidR="004F0B4F">
        <w:rPr>
          <w:rFonts w:ascii="Times New Roman" w:hAnsi="Times New Roman" w:cs="Times New Roman"/>
          <w:color w:val="000000"/>
          <w:sz w:val="24"/>
          <w:szCs w:val="24"/>
        </w:rPr>
        <w:t>Valor: R$ 5.000,00. Presidente coloca a Emenda em discussão em votação na qual foi aprovada por unanimidade.</w:t>
      </w:r>
      <w:r w:rsidR="004F0B4F" w:rsidRPr="004F0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A7F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324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PROJETO DE LEI N° 097-2023: 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 xml:space="preserve">stima receita e fixa a despesa 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>unicípio para o exercício financeiro de 2024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 passa a palavra ao Vereador Claudemir “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>Eu só queria fazer um rápido comentário então aqui sobre o orçamento previsto para o ano de 2024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 xml:space="preserve"> esse 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 xml:space="preserve">rojeto vai ser votado que com as 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 xml:space="preserve">mendas que foram feitas pelos 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 xml:space="preserve">ereadores e vou ler aqui o artigo primeiro 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“Es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 xml:space="preserve">ta 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 xml:space="preserve">ei estima receita e fixa despesa do 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 xml:space="preserve">unicípio para exercício financeiro 2024 no valor de R$ 35.681.923,60” referente aos poderes do 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 xml:space="preserve">unicípio seus 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>undos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 xml:space="preserve"> órgãos e entidades da administração indireta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24A7F" w:rsidRPr="00324A7F">
        <w:rPr>
          <w:rFonts w:ascii="Times New Roman" w:hAnsi="Times New Roman" w:cs="Times New Roman"/>
          <w:color w:val="000000"/>
          <w:sz w:val="24"/>
          <w:szCs w:val="24"/>
        </w:rPr>
        <w:t>ntão seria a previsão orçamentária para o ano que vem no valor montante de R$35.681.000,00</w:t>
      </w:r>
      <w:r w:rsidR="00324A7F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discussão em votação no qual foi aprovado por unanimidade. </w:t>
      </w:r>
      <w:r w:rsidR="00EE0FA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EE0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PROJETO DE LEI N° 109-2023: </w:t>
      </w:r>
      <w:r w:rsidR="00EE0FA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E0FAB" w:rsidRPr="00EE0FAB">
        <w:rPr>
          <w:rFonts w:ascii="Times New Roman" w:hAnsi="Times New Roman" w:cs="Times New Roman"/>
          <w:color w:val="000000"/>
          <w:sz w:val="24"/>
          <w:szCs w:val="24"/>
        </w:rPr>
        <w:t>bre crédito adicional no orçamento 2023</w:t>
      </w:r>
      <w:r w:rsidR="00EE0FAB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em votação no qual foi aprovado por unanimidade. </w:t>
      </w:r>
      <w:r w:rsidR="00EE0FAB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EE0F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PROJETO DE LEI N° 110-2023:</w:t>
      </w:r>
      <w:r w:rsidR="00EE0FAB" w:rsidRPr="00EE0FAB">
        <w:t xml:space="preserve"> </w:t>
      </w:r>
      <w:r w:rsidR="00EE0FA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E0FAB" w:rsidRPr="00EE0FAB">
        <w:rPr>
          <w:rFonts w:ascii="Times New Roman" w:hAnsi="Times New Roman" w:cs="Times New Roman"/>
          <w:color w:val="000000"/>
          <w:sz w:val="24"/>
          <w:szCs w:val="24"/>
        </w:rPr>
        <w:t xml:space="preserve">utoriza o </w:t>
      </w:r>
      <w:r w:rsidR="00EE0FA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E0FAB" w:rsidRPr="00EE0FAB">
        <w:rPr>
          <w:rFonts w:ascii="Times New Roman" w:hAnsi="Times New Roman" w:cs="Times New Roman"/>
          <w:color w:val="000000"/>
          <w:sz w:val="24"/>
          <w:szCs w:val="24"/>
        </w:rPr>
        <w:t xml:space="preserve">unicípio </w:t>
      </w:r>
      <w:r w:rsidR="00EE0FAB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EE0FAB" w:rsidRPr="00EE0FAB">
        <w:rPr>
          <w:rFonts w:ascii="Times New Roman" w:hAnsi="Times New Roman" w:cs="Times New Roman"/>
          <w:color w:val="000000"/>
          <w:sz w:val="24"/>
          <w:szCs w:val="24"/>
        </w:rPr>
        <w:t xml:space="preserve">ovo Barreiro a realizar repasse de auxílio financeiro a Associação de Pais e </w:t>
      </w:r>
      <w:r w:rsidR="00EE0FA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E0FAB" w:rsidRPr="00EE0FAB">
        <w:rPr>
          <w:rFonts w:ascii="Times New Roman" w:hAnsi="Times New Roman" w:cs="Times New Roman"/>
          <w:color w:val="000000"/>
          <w:sz w:val="24"/>
          <w:szCs w:val="24"/>
        </w:rPr>
        <w:t>migos dos</w:t>
      </w:r>
      <w:r w:rsidR="00EE0FAB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EE0FAB" w:rsidRPr="00EE0FAB">
        <w:rPr>
          <w:rFonts w:ascii="Times New Roman" w:hAnsi="Times New Roman" w:cs="Times New Roman"/>
          <w:color w:val="000000"/>
          <w:sz w:val="24"/>
          <w:szCs w:val="24"/>
        </w:rPr>
        <w:t xml:space="preserve">xcepcionais </w:t>
      </w:r>
      <w:r w:rsidR="00EE0FA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EE0FAB" w:rsidRPr="00EE0FAB">
        <w:rPr>
          <w:rFonts w:ascii="Times New Roman" w:hAnsi="Times New Roman" w:cs="Times New Roman"/>
          <w:color w:val="000000"/>
          <w:sz w:val="24"/>
          <w:szCs w:val="24"/>
        </w:rPr>
        <w:t>APAE de Sarandi</w:t>
      </w:r>
      <w:r w:rsidR="00EE0FAB">
        <w:rPr>
          <w:rFonts w:ascii="Times New Roman" w:hAnsi="Times New Roman" w:cs="Times New Roman"/>
          <w:color w:val="000000"/>
          <w:sz w:val="24"/>
          <w:szCs w:val="24"/>
        </w:rPr>
        <w:t>. V</w:t>
      </w:r>
      <w:r w:rsidR="00EE0FAB" w:rsidRPr="00EE0FAB">
        <w:rPr>
          <w:rFonts w:ascii="Times New Roman" w:hAnsi="Times New Roman" w:cs="Times New Roman"/>
          <w:color w:val="000000"/>
          <w:sz w:val="24"/>
          <w:szCs w:val="24"/>
        </w:rPr>
        <w:t xml:space="preserve">isando atendimento especializado </w:t>
      </w:r>
      <w:r w:rsidR="00EE0FA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EE0FAB" w:rsidRPr="00EE0FAB">
        <w:rPr>
          <w:rFonts w:ascii="Times New Roman" w:hAnsi="Times New Roman" w:cs="Times New Roman"/>
          <w:color w:val="000000"/>
          <w:sz w:val="24"/>
          <w:szCs w:val="24"/>
        </w:rPr>
        <w:t xml:space="preserve">alunos do Município </w:t>
      </w:r>
      <w:r w:rsidR="00EE0FAB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EE0FAB" w:rsidRPr="00EE0FAB">
        <w:rPr>
          <w:rFonts w:ascii="Times New Roman" w:hAnsi="Times New Roman" w:cs="Times New Roman"/>
          <w:color w:val="000000"/>
          <w:sz w:val="24"/>
          <w:szCs w:val="24"/>
        </w:rPr>
        <w:t>ovo barreira RS</w:t>
      </w:r>
      <w:r w:rsidR="00EE0F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0FAB" w:rsidRPr="00EE0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FA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E0FAB" w:rsidRPr="00EE0FAB">
        <w:rPr>
          <w:rFonts w:ascii="Times New Roman" w:hAnsi="Times New Roman" w:cs="Times New Roman"/>
          <w:color w:val="000000"/>
          <w:sz w:val="24"/>
          <w:szCs w:val="24"/>
        </w:rPr>
        <w:t>bre crédito especial e indica recursos</w:t>
      </w:r>
      <w:r w:rsidR="00EE0FAB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em votação no qual foi aprovado por unanimidade. </w:t>
      </w:r>
      <w:r w:rsidR="003A3A8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</w:t>
      </w:r>
    </w:p>
    <w:p w14:paraId="42042969" w14:textId="77777777" w:rsidR="00C14384" w:rsidRDefault="00C14384" w:rsidP="007C389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1968C6" w14:textId="77777777" w:rsidR="00C14384" w:rsidRDefault="00C14384" w:rsidP="007C389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EDC017" w14:textId="77777777" w:rsidR="00C14384" w:rsidRDefault="00C14384" w:rsidP="007C389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2CBD6D" w14:textId="77777777" w:rsidR="00C14384" w:rsidRDefault="003A3A88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solicita a leitura para analise discussão e votação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PROJETO DE LEI N° 113-2023:</w:t>
      </w:r>
      <w:r w:rsidRPr="003A3A88">
        <w:t xml:space="preserve"> 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>Altera a redação do CAPUT do artigo 9º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 da Lei Municipal 2.324/2013 que institui o programa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>unicipal de incentivo rural fortalecendo as raízes porque aqui que tudo começa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 como forma de incentivo às atividades agrícolas do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unicípio </w:t>
      </w:r>
      <w:r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>ovo Barreiro e da outros Providência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 pede a palavra “ 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Quero rapidamente usar a Tribuna aqui um minuto para falar do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rojeto de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>ei 113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rojeto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Lei 113 chegou aqui na casa sexta-feira e nós um acordo aqui com o Executivo nós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ecebemos,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gradeço ao departamento jurídico pelo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elo trabalho que fez a CCJ de dar parecer para esse importante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>rojeto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rojeto ele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isa ajudar aqueles agricultores que ainda não foram beneficiados com horas máquinas gratuitas aqui ele favorece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>etroescavadeira e Gobi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rojeto é muito importante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rojeto ele vai contemplar a todos os agricultores não somente aquele que trabalha com leite ou trabalha com suíno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as enfim ele engloba toda agricultura que eu entendo que todo 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rojeto da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gricultura tem que ser assim sempre cobrei aqui do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xecutivo e hoje nós somos agraciados e nós estamos de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arabéns aqui os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>ereadores estamos votando a favor do agricultura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3A88">
        <w:rPr>
          <w:rFonts w:ascii="Times New Roman" w:hAnsi="Times New Roman" w:cs="Times New Roman"/>
          <w:color w:val="000000"/>
          <w:sz w:val="24"/>
          <w:szCs w:val="24"/>
        </w:rPr>
        <w:t xml:space="preserve"> Obrigado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Projeto em votação no qual foi aprovado por unanimidade. </w:t>
      </w:r>
      <w:r w:rsidR="00107577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107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PROJETO DE LEI N° 114-2023: </w:t>
      </w:r>
      <w:r w:rsidR="0010757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07577" w:rsidRPr="00EE0FAB">
        <w:rPr>
          <w:rFonts w:ascii="Times New Roman" w:hAnsi="Times New Roman" w:cs="Times New Roman"/>
          <w:color w:val="000000"/>
          <w:sz w:val="24"/>
          <w:szCs w:val="24"/>
        </w:rPr>
        <w:t>bre crédito adicional no orçamento 2023</w:t>
      </w:r>
      <w:r w:rsidR="00107577">
        <w:rPr>
          <w:rFonts w:ascii="Times New Roman" w:hAnsi="Times New Roman" w:cs="Times New Roman"/>
          <w:color w:val="000000"/>
          <w:sz w:val="24"/>
          <w:szCs w:val="24"/>
        </w:rPr>
        <w:t>. Presidente coloca o Projeto em discussão em votação no qual foi aprovado por unanimidade.</w:t>
      </w:r>
      <w:r w:rsidR="00107577" w:rsidRPr="00107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7577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</w:t>
      </w:r>
      <w:r w:rsidR="00107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PROJETO DE LEI N° 115-2023:</w:t>
      </w:r>
      <w:r w:rsidR="00107577" w:rsidRPr="00107577">
        <w:t xml:space="preserve"> </w:t>
      </w:r>
      <w:r w:rsidR="0010757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07577" w:rsidRPr="00107577">
        <w:rPr>
          <w:rFonts w:ascii="Times New Roman" w:hAnsi="Times New Roman" w:cs="Times New Roman"/>
          <w:color w:val="000000"/>
          <w:sz w:val="24"/>
          <w:szCs w:val="24"/>
        </w:rPr>
        <w:t xml:space="preserve">senta cobrança de </w:t>
      </w:r>
      <w:r w:rsidR="00107577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107577" w:rsidRPr="00107577">
        <w:rPr>
          <w:rFonts w:ascii="Times New Roman" w:hAnsi="Times New Roman" w:cs="Times New Roman"/>
          <w:color w:val="000000"/>
          <w:sz w:val="24"/>
          <w:szCs w:val="24"/>
        </w:rPr>
        <w:t>oras de serviços de máquina para a realização de silagem e das providências</w:t>
      </w:r>
      <w:r w:rsidR="0010757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 xml:space="preserve"> Presidente coloca o Projeto em discussão e pede a palavra “Esse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 é o referido 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>rojeto que eu falei anteriormente das 5 horas de silagem então ele é específico para os produtores que irão usar as máquinas de silagem seja ela terceirizada ou seja ela as máquinas que existem no parque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”. Presidente passa a palavra ao Vereador Pedro Adriano “M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uito obrigado pelo espaço senhor 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residente todos envolvidos que mandaram esse 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>rojeto aqui que vai ser de grande importância aí para nossos agricultores muito obrigado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”. Presidente agradece e passa a palavra ao Vereador Paulo Cesar “M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>eu boa noite a todos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 quero cumprimentar o senhor 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residente dos demais colegas 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>ereadores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 funcionários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 pessoas que nos assistem pela Live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 todos 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>ossa saudação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sse 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rojeto é uma questão importante que nós vínhamos cobrando maior apoio ao pessoal da bacia leiteira sabemos da dificuldade que essa classe hoje se encontra passando por momentos difíceis e cabe ao 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unicípio fazer a sua parte eu acho que temos que continuar avançando porque se nós não fizermos alguma coisa amanhã depois nós vamos ficar cada vez com menos produtores de leite no nosso 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ntão temos que pensar em continuar avançando cada vez mais para poder alcançar mais benefícios não só para esse setor como para todos os setores que produzem a riqueza do nosso 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 obrigado senhor 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25AA9" w:rsidRPr="00125AA9">
        <w:rPr>
          <w:rFonts w:ascii="Times New Roman" w:hAnsi="Times New Roman" w:cs="Times New Roman"/>
          <w:color w:val="000000"/>
          <w:sz w:val="24"/>
          <w:szCs w:val="24"/>
        </w:rPr>
        <w:t xml:space="preserve">residente </w:t>
      </w:r>
      <w:r w:rsidR="00125AA9">
        <w:rPr>
          <w:rFonts w:ascii="Times New Roman" w:hAnsi="Times New Roman" w:cs="Times New Roman"/>
          <w:color w:val="000000"/>
          <w:sz w:val="24"/>
          <w:szCs w:val="24"/>
        </w:rPr>
        <w:t>“. Presidente coloca o Projeto em votação no qual foi aprovado por unanimidade</w:t>
      </w:r>
      <w:r w:rsidR="00CC2B41">
        <w:rPr>
          <w:rFonts w:ascii="Times New Roman" w:hAnsi="Times New Roman" w:cs="Times New Roman"/>
          <w:color w:val="000000"/>
          <w:sz w:val="24"/>
          <w:szCs w:val="24"/>
        </w:rPr>
        <w:t>. Na oportunidade</w:t>
      </w:r>
      <w:r w:rsidR="009F25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2B41">
        <w:rPr>
          <w:rFonts w:ascii="Times New Roman" w:hAnsi="Times New Roman" w:cs="Times New Roman"/>
          <w:color w:val="000000"/>
          <w:sz w:val="24"/>
          <w:szCs w:val="24"/>
        </w:rPr>
        <w:t xml:space="preserve"> Vereadora Mariela questionou sobre uma indicação que já havia sido realizada no </w:t>
      </w:r>
      <w:proofErr w:type="spellStart"/>
      <w:r w:rsidR="00CC2B41">
        <w:rPr>
          <w:rFonts w:ascii="Times New Roman" w:hAnsi="Times New Roman" w:cs="Times New Roman"/>
          <w:color w:val="000000"/>
          <w:sz w:val="24"/>
          <w:szCs w:val="24"/>
        </w:rPr>
        <w:t>inicio</w:t>
      </w:r>
      <w:proofErr w:type="spellEnd"/>
      <w:r w:rsidR="00CC2B41">
        <w:rPr>
          <w:rFonts w:ascii="Times New Roman" w:hAnsi="Times New Roman" w:cs="Times New Roman"/>
          <w:color w:val="000000"/>
          <w:sz w:val="24"/>
          <w:szCs w:val="24"/>
        </w:rPr>
        <w:t xml:space="preserve"> do ano de 2023, na qual solicitou que todos os Vereadores assinassem a mesma</w:t>
      </w:r>
      <w:r w:rsidR="009F25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2B41">
        <w:rPr>
          <w:rFonts w:ascii="Times New Roman" w:hAnsi="Times New Roman" w:cs="Times New Roman"/>
          <w:color w:val="000000"/>
          <w:sz w:val="24"/>
          <w:szCs w:val="24"/>
        </w:rPr>
        <w:t xml:space="preserve"> juntamente com o propositor Vereador Volmar. </w:t>
      </w:r>
      <w:r w:rsidR="009F255C">
        <w:rPr>
          <w:rFonts w:ascii="Times New Roman" w:hAnsi="Times New Roman" w:cs="Times New Roman"/>
          <w:color w:val="000000"/>
          <w:sz w:val="24"/>
          <w:szCs w:val="24"/>
        </w:rPr>
        <w:t xml:space="preserve">Dando andamento Presidente passa a palavra ao Vereador Claudemir </w:t>
      </w:r>
      <w:proofErr w:type="gramStart"/>
      <w:r w:rsidR="009F255C">
        <w:rPr>
          <w:rFonts w:ascii="Times New Roman" w:hAnsi="Times New Roman" w:cs="Times New Roman"/>
          <w:color w:val="000000"/>
          <w:sz w:val="24"/>
          <w:szCs w:val="24"/>
        </w:rPr>
        <w:t>“ T</w:t>
      </w:r>
      <w:r w:rsidR="009F255C" w:rsidRPr="009F255C">
        <w:rPr>
          <w:rFonts w:ascii="Times New Roman" w:hAnsi="Times New Roman" w:cs="Times New Roman"/>
          <w:color w:val="000000"/>
          <w:sz w:val="24"/>
          <w:szCs w:val="24"/>
        </w:rPr>
        <w:t>ambém</w:t>
      </w:r>
      <w:proofErr w:type="gramEnd"/>
      <w:r w:rsidR="009F255C" w:rsidRPr="009F255C">
        <w:rPr>
          <w:rFonts w:ascii="Times New Roman" w:hAnsi="Times New Roman" w:cs="Times New Roman"/>
          <w:color w:val="000000"/>
          <w:sz w:val="24"/>
          <w:szCs w:val="24"/>
        </w:rPr>
        <w:t xml:space="preserve"> tem as indicações</w:t>
      </w:r>
      <w:r w:rsidR="009F25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255C" w:rsidRPr="009F2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55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F255C" w:rsidRPr="009F255C">
        <w:rPr>
          <w:rFonts w:ascii="Times New Roman" w:hAnsi="Times New Roman" w:cs="Times New Roman"/>
          <w:color w:val="000000"/>
          <w:sz w:val="24"/>
          <w:szCs w:val="24"/>
        </w:rPr>
        <w:t xml:space="preserve">ão é fácil ser </w:t>
      </w:r>
    </w:p>
    <w:p w14:paraId="1F476C06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E3643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7A86AF" w14:textId="77777777" w:rsidR="00C14384" w:rsidRDefault="00C14384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39A270" w14:textId="692487CC" w:rsidR="007C3891" w:rsidRDefault="009F255C" w:rsidP="007C3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255C">
        <w:rPr>
          <w:rFonts w:ascii="Times New Roman" w:hAnsi="Times New Roman" w:cs="Times New Roman"/>
          <w:color w:val="000000"/>
          <w:sz w:val="24"/>
          <w:szCs w:val="24"/>
        </w:rPr>
        <w:t>atendido</w:t>
      </w:r>
      <w:proofErr w:type="gramEnd"/>
      <w:r w:rsidRPr="009F255C">
        <w:rPr>
          <w:rFonts w:ascii="Times New Roman" w:hAnsi="Times New Roman" w:cs="Times New Roman"/>
          <w:color w:val="000000"/>
          <w:sz w:val="24"/>
          <w:szCs w:val="24"/>
        </w:rPr>
        <w:t xml:space="preserve"> mas eu tenho uma indicação já faz tempo aqui na casa para comprar um gerador para as comunidades porque às vezes tu faz uma promoção gasta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F255C">
        <w:rPr>
          <w:rFonts w:ascii="Times New Roman" w:hAnsi="Times New Roman" w:cs="Times New Roman"/>
          <w:color w:val="000000"/>
          <w:sz w:val="24"/>
          <w:szCs w:val="24"/>
        </w:rPr>
        <w:t>$ 3.000</w:t>
      </w:r>
      <w:r>
        <w:rPr>
          <w:rFonts w:ascii="Times New Roman" w:hAnsi="Times New Roman" w:cs="Times New Roman"/>
          <w:color w:val="000000"/>
          <w:sz w:val="24"/>
          <w:szCs w:val="24"/>
        </w:rPr>
        <w:t>,00 R$4.000,00</w:t>
      </w:r>
      <w:r w:rsidRPr="009F255C">
        <w:rPr>
          <w:rFonts w:ascii="Times New Roman" w:hAnsi="Times New Roman" w:cs="Times New Roman"/>
          <w:color w:val="000000"/>
          <w:sz w:val="24"/>
          <w:szCs w:val="24"/>
        </w:rPr>
        <w:t xml:space="preserve"> no gerador e o gerador 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F255C">
        <w:rPr>
          <w:rFonts w:ascii="Times New Roman" w:hAnsi="Times New Roman" w:cs="Times New Roman"/>
          <w:color w:val="000000"/>
          <w:sz w:val="24"/>
          <w:szCs w:val="24"/>
        </w:rPr>
        <w:t>unicípio podia comprar utilizar e também ceder para as comunidades né não é um valor muito alto na compra de um gerador portátil que pudesse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ser</w:t>
      </w:r>
      <w:r w:rsidRPr="009F255C">
        <w:rPr>
          <w:rFonts w:ascii="Times New Roman" w:hAnsi="Times New Roman" w:cs="Times New Roman"/>
          <w:color w:val="000000"/>
          <w:sz w:val="24"/>
          <w:szCs w:val="24"/>
        </w:rPr>
        <w:t xml:space="preserve"> acoplado num caminhão ali poderia servir ao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F255C">
        <w:rPr>
          <w:rFonts w:ascii="Times New Roman" w:hAnsi="Times New Roman" w:cs="Times New Roman"/>
          <w:color w:val="000000"/>
          <w:sz w:val="24"/>
          <w:szCs w:val="24"/>
        </w:rPr>
        <w:t>xecutivo e poderia emprestar para as comunidade também tenho essa indicação já aqui na casa obrigado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Pr="009F2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ELEICAO DA MESA DIRETORA 2024-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Presidente solicita a leitura da composição da chapa única escrita para a mesa diretora do ano de 2024. 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>Novo Barreiro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11 de dezembro de 2023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14384" w:rsidRPr="00C31F0D">
        <w:rPr>
          <w:rFonts w:ascii="Times New Roman" w:hAnsi="Times New Roman" w:cs="Times New Roman"/>
          <w:color w:val="000000"/>
          <w:sz w:val="24"/>
          <w:szCs w:val="24"/>
        </w:rPr>
        <w:t>cumprimentá-lo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respeitosamente nos termos do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egimento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nterno da casa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apresentar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>hapa para concorrer a eleição da mesa diretora da casa para o exercício 2024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com a seguinte composição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Presidente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>ereador Paulo César Klein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>ice-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Vereador Elivelton Eliseu Jahn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rimeiro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>ecretário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Vereador João Carlos Bignini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egundo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>ecretário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Vereador Joelso Onsi zini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>olicitamos, no entanto, que seja arriscado por ordem cronológica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sem mais para o momento reiterando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>oss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protest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de mais elevada estima e distinguida consideração e apreço atenciosamente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>estinatário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Excelentíssimo Senhor João Carlos </w:t>
      </w:r>
      <w:r w:rsidR="00E41E5D" w:rsidRPr="00C31F0D">
        <w:rPr>
          <w:rFonts w:ascii="Times New Roman" w:hAnsi="Times New Roman" w:cs="Times New Roman"/>
          <w:color w:val="000000"/>
          <w:sz w:val="24"/>
          <w:szCs w:val="24"/>
        </w:rPr>
        <w:t>Bignini Presidente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do Poder Legislativo Municipal </w:t>
      </w:r>
      <w:r w:rsidR="00C31F0D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AC2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ovo Barreiro Rio Grande do Sul subscrevem o </w:t>
      </w:r>
      <w:r w:rsidR="00E41E5D" w:rsidRPr="00C31F0D">
        <w:rPr>
          <w:rFonts w:ascii="Times New Roman" w:hAnsi="Times New Roman" w:cs="Times New Roman"/>
          <w:color w:val="000000"/>
          <w:sz w:val="24"/>
          <w:szCs w:val="24"/>
        </w:rPr>
        <w:t>presente requerimento</w:t>
      </w:r>
      <w:r w:rsidR="00C31F0D" w:rsidRPr="00C31F0D">
        <w:rPr>
          <w:rFonts w:ascii="Times New Roman" w:hAnsi="Times New Roman" w:cs="Times New Roman"/>
          <w:color w:val="000000"/>
          <w:sz w:val="24"/>
          <w:szCs w:val="24"/>
        </w:rPr>
        <w:t xml:space="preserve"> vereador Paulo César Klein vendedor Erivelton Eliseu Jahn e Vereador João Carlos Bignini e Vereador Joelso Onsi Zini</w:t>
      </w:r>
      <w:r w:rsidR="00055F9C">
        <w:rPr>
          <w:rFonts w:ascii="Times New Roman" w:hAnsi="Times New Roman" w:cs="Times New Roman"/>
          <w:color w:val="000000"/>
          <w:sz w:val="24"/>
          <w:szCs w:val="24"/>
        </w:rPr>
        <w:t xml:space="preserve">. Dando andamento, Presidente Vereador Joao Carlos convidou o Vereador Erivelton Eliseu Jahn para que entregasse as cédulas de votação aos demais Vereadores. Em seguida, convidou os Vereadores Pedro Adriano de Lima e Clecy Salete Blau para que realizassem a contagem dos votos. Após a contagem dos votos a chapa única escrita obteve nove (09) votos favoráveis e nenhum voto contrário, desta forma, Presidente Vereador Joao Carlos declarou </w:t>
      </w:r>
      <w:r w:rsidR="00055F9C" w:rsidRPr="007C3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eleita a nova mesa diretora para o exercício de 2024. </w:t>
      </w:r>
      <w:r w:rsidR="007C3891" w:rsidRPr="007C3891">
        <w:rPr>
          <w:rFonts w:ascii="Times New Roman" w:hAnsi="Times New Roman" w:cs="Times New Roman"/>
          <w:color w:val="000000"/>
          <w:sz w:val="24"/>
          <w:szCs w:val="24"/>
        </w:rPr>
        <w:t xml:space="preserve">Em seguida convocou os Vereadores </w:t>
      </w:r>
      <w:r w:rsidR="007C3891">
        <w:rPr>
          <w:rFonts w:ascii="Times New Roman" w:hAnsi="Times New Roman" w:cs="Times New Roman"/>
          <w:color w:val="000000"/>
          <w:sz w:val="24"/>
          <w:szCs w:val="24"/>
        </w:rPr>
        <w:t xml:space="preserve">para a posse que ocorrera no dia 28 de dezembro nas dependências da Camara de Vereadores.  </w:t>
      </w:r>
      <w:r w:rsidR="007C3891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7C3891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7C389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C3891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7C3891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7C3891" w:rsidRPr="00B212BE">
        <w:rPr>
          <w:rFonts w:ascii="Times New Roman" w:hAnsi="Times New Roman" w:cs="Times New Roman"/>
          <w:color w:val="000000"/>
          <w:sz w:val="24"/>
          <w:szCs w:val="24"/>
        </w:rPr>
        <w:t>. Esta ata foi regida pela Assessora da Presidência Leticia Soccol de Araújo que após lida e aprovada será assinada pelo Presidente, Secretário e demais Vereadores</w:t>
      </w:r>
      <w:r w:rsidR="007C38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198811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185C4CD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3DBB109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E236177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E5ED8BC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7ADA194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B1C7937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E6313A3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79F53A57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FCC0B8C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1E3E215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7E6532DD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0B5D566D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16C95D1B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6058F8D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E60FDA5" w14:textId="77777777" w:rsidR="007C3891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54DD35B5" w14:textId="77777777" w:rsidR="00C14384" w:rsidRDefault="00C14384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2FBDB92" w14:textId="77777777" w:rsidR="00C14384" w:rsidRDefault="00C14384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0B2B66A" w14:textId="77777777" w:rsidR="00C14384" w:rsidRDefault="00C14384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C1EFCAA" w14:textId="77777777" w:rsidR="00C14384" w:rsidRDefault="00C14384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2F7A1100" w14:textId="77777777" w:rsidR="00C14384" w:rsidRDefault="00C14384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670B6A79" w14:textId="77777777" w:rsidR="00C14384" w:rsidRDefault="00C14384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7A7C460E" w14:textId="77777777" w:rsidR="00C14384" w:rsidRDefault="00C14384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F1B5B34" w14:textId="77777777" w:rsidR="00C14384" w:rsidRDefault="00C14384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5E63BE4" w14:textId="77777777" w:rsidR="00C14384" w:rsidRDefault="00C14384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49C6A83" w14:textId="77777777" w:rsidR="00C14384" w:rsidRDefault="00C14384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358B2A29" w14:textId="77777777" w:rsidR="00C14384" w:rsidRDefault="00C14384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</w:pPr>
    </w:p>
    <w:p w14:paraId="49EF9296" w14:textId="77777777" w:rsidR="007C3891" w:rsidRPr="00071E63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val="es-ES" w:eastAsia="zh-CN" w:bidi="hi-IN"/>
        </w:rPr>
        <w:t xml:space="preserve">Joao Carlos Bignini </w:t>
      </w: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(P</w:t>
      </w:r>
      <w:r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P</w:t>
      </w:r>
      <w:r w:rsidRPr="00071E63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</w:rPr>
        <w:t>)</w:t>
      </w:r>
    </w:p>
    <w:p w14:paraId="06D750B3" w14:textId="77777777" w:rsidR="007C3891" w:rsidRPr="00071E63" w:rsidRDefault="007C3891" w:rsidP="007C389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071E63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bottomFromText="160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7C3891" w:rsidRPr="00071E63" w14:paraId="1DE2765C" w14:textId="77777777" w:rsidTr="006F2FB8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F8C17" w14:textId="77777777" w:rsidR="007C3891" w:rsidRPr="00071E63" w:rsidRDefault="007C3891" w:rsidP="006F2FB8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bookmarkStart w:id="0" w:name="_Hlk127369491"/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E1683" w14:textId="77777777" w:rsidR="007C3891" w:rsidRPr="00071E63" w:rsidRDefault="007C3891" w:rsidP="006F2FB8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7C3891" w:rsidRPr="00071E63" w14:paraId="10E8B270" w14:textId="77777777" w:rsidTr="006F2FB8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E367F0" w14:textId="77777777" w:rsidR="007C3891" w:rsidRPr="00071E63" w:rsidRDefault="007C3891" w:rsidP="006F2FB8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Claudemir Antônio Nunes Andriolli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724BA" w14:textId="77777777" w:rsidR="007C3891" w:rsidRPr="00071E63" w:rsidRDefault="007C3891" w:rsidP="006F2FB8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</w:t>
            </w:r>
          </w:p>
        </w:tc>
      </w:tr>
      <w:tr w:rsidR="007C3891" w:rsidRPr="00071E63" w14:paraId="216D7DA8" w14:textId="77777777" w:rsidTr="006F2FB8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123560" w14:textId="77777777" w:rsidR="007C3891" w:rsidRPr="00071E63" w:rsidRDefault="007C3891" w:rsidP="006F2FB8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Paulo Cesar Klein</w:t>
            </w: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670AD" w14:textId="77777777" w:rsidR="007C3891" w:rsidRPr="00071E63" w:rsidRDefault="007C3891" w:rsidP="006F2FB8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7C3891" w:rsidRPr="00071E63" w14:paraId="47D32FE5" w14:textId="77777777" w:rsidTr="006F2FB8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7A6396" w14:textId="77777777" w:rsidR="007C3891" w:rsidRPr="00071E63" w:rsidRDefault="007C3891" w:rsidP="006F2FB8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Volmar da Silva Tonello</w:t>
            </w: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B24E4" w14:textId="77777777" w:rsidR="007C3891" w:rsidRPr="00071E63" w:rsidRDefault="007C3891" w:rsidP="006F2FB8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</w:t>
            </w:r>
          </w:p>
        </w:tc>
      </w:tr>
      <w:tr w:rsidR="007C3891" w:rsidRPr="00071E63" w14:paraId="448E8ADA" w14:textId="77777777" w:rsidTr="006F2FB8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E14D52" w14:textId="77777777" w:rsidR="007C3891" w:rsidRPr="00071E63" w:rsidRDefault="007C3891" w:rsidP="006F2FB8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FF032" w14:textId="77777777" w:rsidR="007C3891" w:rsidRPr="002857DA" w:rsidRDefault="007C3891" w:rsidP="006F2FB8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</w:t>
            </w:r>
          </w:p>
        </w:tc>
      </w:tr>
      <w:tr w:rsidR="007C3891" w:rsidRPr="00071E63" w14:paraId="295D9354" w14:textId="77777777" w:rsidTr="006F2FB8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719B1F" w14:textId="77777777" w:rsidR="007C3891" w:rsidRPr="00071E63" w:rsidRDefault="007C3891" w:rsidP="006F2FB8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Joelson Onsi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8CA81" w14:textId="77777777" w:rsidR="007C3891" w:rsidRPr="00071E63" w:rsidRDefault="007C3891" w:rsidP="006F2FB8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7C3891" w:rsidRPr="00071E63" w14:paraId="65D8A636" w14:textId="77777777" w:rsidTr="006F2FB8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E9B68A" w14:textId="77777777" w:rsidR="007C3891" w:rsidRPr="00071E63" w:rsidRDefault="007C3891" w:rsidP="006F2FB8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  <w14:ligatures w14:val="standardContextual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C885F" w14:textId="77777777" w:rsidR="007C3891" w:rsidRPr="00071E63" w:rsidRDefault="007C3891" w:rsidP="006F2FB8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7C3891" w:rsidRPr="00071E63" w14:paraId="1B29191F" w14:textId="77777777" w:rsidTr="006F2FB8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6D4FA4" w14:textId="77777777" w:rsidR="007C3891" w:rsidRPr="00071E63" w:rsidRDefault="007C3891" w:rsidP="006F2FB8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>Clecy Salete Blau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5213E" w14:textId="77777777" w:rsidR="007C3891" w:rsidRPr="00071E63" w:rsidRDefault="007C3891" w:rsidP="006F2FB8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tr w:rsidR="007C3891" w:rsidRPr="00071E63" w14:paraId="70E8141C" w14:textId="77777777" w:rsidTr="006F2FB8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B58CB0" w14:textId="77777777" w:rsidR="007C3891" w:rsidRPr="00071E63" w:rsidRDefault="007C3891" w:rsidP="006F2FB8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  <w:r w:rsidRPr="00071E63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  <w:t xml:space="preserve">            Mariela Carla Rossetto 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2E7EB" w14:textId="77777777" w:rsidR="007C3891" w:rsidRPr="00071E63" w:rsidRDefault="007C3891" w:rsidP="006F2FB8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</w:tr>
      <w:bookmarkEnd w:id="0"/>
    </w:tbl>
    <w:p w14:paraId="12586C0A" w14:textId="77777777" w:rsidR="007C3891" w:rsidRPr="007100FE" w:rsidRDefault="007C3891" w:rsidP="007C38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56477" w14:textId="77777777" w:rsidR="007C3891" w:rsidRDefault="007C3891" w:rsidP="007C3891">
      <w:pPr>
        <w:jc w:val="both"/>
      </w:pPr>
    </w:p>
    <w:p w14:paraId="4C5C2935" w14:textId="77777777" w:rsidR="007C3891" w:rsidRDefault="007C3891" w:rsidP="007C3891">
      <w:pPr>
        <w:jc w:val="both"/>
        <w:rPr>
          <w:rFonts w:ascii="Times New Roman" w:hAnsi="Times New Roman" w:cs="Times New Roman"/>
          <w:b/>
          <w:bCs/>
        </w:rPr>
      </w:pPr>
    </w:p>
    <w:p w14:paraId="06A5B963" w14:textId="77777777" w:rsidR="007C3891" w:rsidRDefault="007C3891" w:rsidP="007C3891"/>
    <w:p w14:paraId="7ABD852D" w14:textId="1EC5CA5B" w:rsidR="00846D57" w:rsidRPr="007C3891" w:rsidRDefault="00846D57" w:rsidP="00846D57">
      <w:pPr>
        <w:jc w:val="both"/>
      </w:pPr>
    </w:p>
    <w:p w14:paraId="53AAFAF2" w14:textId="77777777" w:rsidR="00846D57" w:rsidRPr="00C31F0D" w:rsidRDefault="00846D57" w:rsidP="00846D57">
      <w:pPr>
        <w:jc w:val="both"/>
      </w:pPr>
    </w:p>
    <w:p w14:paraId="0C85F634" w14:textId="6169E975" w:rsidR="0011507D" w:rsidRPr="005E76C2" w:rsidRDefault="0011507D" w:rsidP="0011507D">
      <w:pPr>
        <w:jc w:val="both"/>
      </w:pPr>
    </w:p>
    <w:p w14:paraId="2A5B3A63" w14:textId="0A42EECD" w:rsidR="008A43D6" w:rsidRPr="005E76C2" w:rsidRDefault="008A43D6" w:rsidP="008A43D6">
      <w:pPr>
        <w:jc w:val="both"/>
      </w:pPr>
    </w:p>
    <w:p w14:paraId="08DBA124" w14:textId="77777777" w:rsidR="008A43D6" w:rsidRPr="005E76C2" w:rsidRDefault="008A43D6" w:rsidP="008A43D6">
      <w:pPr>
        <w:jc w:val="both"/>
      </w:pPr>
    </w:p>
    <w:p w14:paraId="352EC54C" w14:textId="6CC185E4" w:rsidR="007C1D9D" w:rsidRPr="005E76C2" w:rsidRDefault="007C1D9D" w:rsidP="007C1D9D">
      <w:pPr>
        <w:jc w:val="both"/>
      </w:pPr>
    </w:p>
    <w:p w14:paraId="23669990" w14:textId="5E53B619" w:rsidR="000306C1" w:rsidRPr="005E76C2" w:rsidRDefault="000306C1" w:rsidP="000306C1">
      <w:pPr>
        <w:jc w:val="both"/>
      </w:pPr>
    </w:p>
    <w:p w14:paraId="321DFA03" w14:textId="77777777" w:rsidR="000306C1" w:rsidRPr="005E76C2" w:rsidRDefault="000306C1" w:rsidP="000306C1">
      <w:pPr>
        <w:jc w:val="both"/>
      </w:pPr>
    </w:p>
    <w:p w14:paraId="4CBCABF2" w14:textId="430D109E" w:rsidR="008D57A1" w:rsidRPr="005E76C2" w:rsidRDefault="008D57A1" w:rsidP="008D57A1">
      <w:pPr>
        <w:jc w:val="both"/>
      </w:pPr>
    </w:p>
    <w:p w14:paraId="7D1D2E4A" w14:textId="77777777" w:rsidR="008D57A1" w:rsidRPr="005E76C2" w:rsidRDefault="008D57A1" w:rsidP="008D57A1">
      <w:pPr>
        <w:jc w:val="both"/>
      </w:pPr>
    </w:p>
    <w:p w14:paraId="0889FE04" w14:textId="6385C2BE" w:rsidR="005F18A1" w:rsidRPr="005E76C2" w:rsidRDefault="005F18A1" w:rsidP="005F18A1">
      <w:pPr>
        <w:jc w:val="both"/>
      </w:pPr>
    </w:p>
    <w:p w14:paraId="1D48BF7E" w14:textId="30E2994D" w:rsidR="005F18A1" w:rsidRPr="005E76C2" w:rsidRDefault="005F18A1" w:rsidP="005F18A1">
      <w:pPr>
        <w:jc w:val="both"/>
      </w:pPr>
    </w:p>
    <w:p w14:paraId="11EBC4FD" w14:textId="0AE70C2F" w:rsidR="00DC1598" w:rsidRPr="005E76C2" w:rsidRDefault="00DC1598" w:rsidP="00DC1598">
      <w:pPr>
        <w:jc w:val="both"/>
      </w:pPr>
    </w:p>
    <w:p w14:paraId="0E3EE746" w14:textId="1CF0D489" w:rsidR="008C67A8" w:rsidRDefault="008C67A8" w:rsidP="00DC1598">
      <w:pPr>
        <w:jc w:val="both"/>
      </w:pPr>
    </w:p>
    <w:sectPr w:rsidR="008C6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98"/>
    <w:rsid w:val="000306C1"/>
    <w:rsid w:val="00055F9C"/>
    <w:rsid w:val="00075F45"/>
    <w:rsid w:val="000B2929"/>
    <w:rsid w:val="00107577"/>
    <w:rsid w:val="0011507D"/>
    <w:rsid w:val="00125AA9"/>
    <w:rsid w:val="0018444D"/>
    <w:rsid w:val="00217BA1"/>
    <w:rsid w:val="002A7121"/>
    <w:rsid w:val="00324A7F"/>
    <w:rsid w:val="003A3A88"/>
    <w:rsid w:val="003E2E53"/>
    <w:rsid w:val="004F0B4F"/>
    <w:rsid w:val="00544646"/>
    <w:rsid w:val="0054499C"/>
    <w:rsid w:val="0059255C"/>
    <w:rsid w:val="005E76C2"/>
    <w:rsid w:val="005F18A1"/>
    <w:rsid w:val="006019D2"/>
    <w:rsid w:val="006649B8"/>
    <w:rsid w:val="00775D38"/>
    <w:rsid w:val="007A4B48"/>
    <w:rsid w:val="007C1D9D"/>
    <w:rsid w:val="007C3891"/>
    <w:rsid w:val="007C455E"/>
    <w:rsid w:val="00845A9A"/>
    <w:rsid w:val="00846D57"/>
    <w:rsid w:val="008A43D6"/>
    <w:rsid w:val="008C67A8"/>
    <w:rsid w:val="008C795E"/>
    <w:rsid w:val="008D57A1"/>
    <w:rsid w:val="009F255C"/>
    <w:rsid w:val="00AC2F0C"/>
    <w:rsid w:val="00C14384"/>
    <w:rsid w:val="00C31F0D"/>
    <w:rsid w:val="00CC2B41"/>
    <w:rsid w:val="00DC1598"/>
    <w:rsid w:val="00DE356F"/>
    <w:rsid w:val="00E15E71"/>
    <w:rsid w:val="00E41E5D"/>
    <w:rsid w:val="00E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3BA9"/>
  <w15:chartTrackingRefBased/>
  <w15:docId w15:val="{93C464EE-1B23-4656-9AC1-9D536FDD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9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DC1598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3536</Words>
  <Characters>19097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3</cp:revision>
  <dcterms:created xsi:type="dcterms:W3CDTF">2023-12-20T17:05:00Z</dcterms:created>
  <dcterms:modified xsi:type="dcterms:W3CDTF">2023-12-20T17:22:00Z</dcterms:modified>
</cp:coreProperties>
</file>